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2976"/>
        <w:gridCol w:w="3970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5D054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5D054A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506A02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77FE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891643" w:rsidRDefault="008977F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891643" w:rsidRDefault="008977F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891643" w:rsidRDefault="008977F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891643" w:rsidRDefault="008977F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891643" w:rsidRDefault="008977F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891643" w:rsidRDefault="008977F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891643" w:rsidRDefault="008977F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891643" w:rsidRDefault="00506A0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CC6F17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891643" w:rsidRDefault="00CC6F1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CC6F17" w:rsidRPr="00891643" w:rsidRDefault="00CC6F1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891643" w:rsidRDefault="00CC6F1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891643" w:rsidRDefault="00CC6F1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891643" w:rsidRDefault="00CC6F1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891643" w:rsidRDefault="00506A0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907FE1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E1" w:rsidRPr="00891643" w:rsidRDefault="00907FE1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29.05 по 02.06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1" w:rsidRPr="00891643" w:rsidRDefault="00907FE1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1" w:rsidRPr="00891643" w:rsidRDefault="00907FE1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Участие в молодежном образовательном форуме «Алтай. Территория развития»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1" w:rsidRPr="00891643" w:rsidRDefault="00EE448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E1" w:rsidRPr="00891643" w:rsidRDefault="00907FE1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129D7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D7" w:rsidRPr="00891643" w:rsidRDefault="005129D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D7" w:rsidRPr="00891643" w:rsidRDefault="005129D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5129D7" w:rsidRPr="00891643" w:rsidRDefault="005129D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5129D7" w:rsidRPr="00891643" w:rsidRDefault="005129D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D7" w:rsidRPr="00891643" w:rsidRDefault="005129D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="00EE448E" w:rsidRPr="0089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9D7" w:rsidRPr="00891643" w:rsidRDefault="005129D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Праздничная игровая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D7" w:rsidRPr="00891643" w:rsidRDefault="001051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Смоленское,</w:t>
            </w:r>
          </w:p>
          <w:p w:rsidR="005129D7" w:rsidRPr="00891643" w:rsidRDefault="001051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129D7" w:rsidRPr="00891643">
              <w:rPr>
                <w:rFonts w:ascii="Times New Roman" w:hAnsi="Times New Roman" w:cs="Times New Roman"/>
                <w:sz w:val="28"/>
                <w:szCs w:val="28"/>
              </w:rPr>
              <w:t>ентральная площадь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D7" w:rsidRPr="00891643" w:rsidRDefault="005129D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Рыль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129D7" w:rsidRPr="00891643" w:rsidRDefault="005129D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</w:tc>
      </w:tr>
      <w:tr w:rsidR="002B34BA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12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«Лето, солнце, ты и книга»</w:t>
            </w:r>
          </w:p>
          <w:p w:rsidR="002B34BA" w:rsidRPr="00891643" w:rsidRDefault="00EE448E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34BA" w:rsidRPr="00891643">
              <w:rPr>
                <w:rFonts w:ascii="Times New Roman" w:hAnsi="Times New Roman" w:cs="Times New Roman"/>
                <w:sz w:val="28"/>
                <w:szCs w:val="28"/>
              </w:rPr>
              <w:t>ыездной читальный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BA" w:rsidRPr="00891643" w:rsidRDefault="001051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Смоленское,</w:t>
            </w:r>
          </w:p>
          <w:p w:rsidR="002B34BA" w:rsidRPr="00891643" w:rsidRDefault="001051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B34BA" w:rsidRPr="00891643">
              <w:rPr>
                <w:rFonts w:ascii="Times New Roman" w:hAnsi="Times New Roman" w:cs="Times New Roman"/>
                <w:sz w:val="28"/>
                <w:szCs w:val="28"/>
              </w:rPr>
              <w:t>ентральная площадь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Зиновьева Н.А.</w:t>
            </w:r>
          </w:p>
        </w:tc>
      </w:tr>
      <w:tr w:rsidR="002B34BA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8E" w:rsidRPr="00891643" w:rsidRDefault="002B34BA" w:rsidP="0089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89164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Выставка рисунков</w:t>
            </w:r>
          </w:p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89164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«Мир моего детства»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емориальный музей  А.П. Соболева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BA" w:rsidRPr="00891643" w:rsidRDefault="002B34BA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E77AB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по плану межведомственного вза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модействия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8E77AB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Открытие пришкольных лагерей и профильных смен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8E77AB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43" w:rsidRPr="00891643" w:rsidRDefault="0089164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О.Ю.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</w:p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Заместители по ВР</w:t>
            </w:r>
          </w:p>
        </w:tc>
      </w:tr>
      <w:tr w:rsidR="008E77AB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ЕГЭ математика базового и профильного уровня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№2»»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8E77AB" w:rsidRPr="00891643" w:rsidRDefault="008E77AB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0D6712" w:rsidRPr="00891643" w:rsidTr="009969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2" w:rsidRPr="00891643" w:rsidRDefault="000D67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01 по 16.06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2" w:rsidRPr="00891643" w:rsidRDefault="000D67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9-00 до 12-30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2" w:rsidRPr="00891643" w:rsidRDefault="000D67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Летняя творческая  площадка «Радуга талантов»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2" w:rsidRPr="00891643" w:rsidRDefault="000D67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МБУДО «Смоленский ДДТ»</w:t>
            </w:r>
          </w:p>
          <w:p w:rsidR="000D6712" w:rsidRPr="00891643" w:rsidRDefault="000D67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12" w:rsidRPr="00891643" w:rsidRDefault="000D67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Казанина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3A41EC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EC" w:rsidRPr="00891643" w:rsidRDefault="003A41EC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01 по 15.06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EC" w:rsidRPr="00891643" w:rsidRDefault="003A41EC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EC" w:rsidRPr="00891643" w:rsidRDefault="003A41EC" w:rsidP="0089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«Школьная тема в фалеристике» - выставка значков школьной  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EC" w:rsidRPr="00891643" w:rsidRDefault="003A41EC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EC" w:rsidRPr="00891643" w:rsidRDefault="003A41EC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721900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00" w:rsidRPr="00891643" w:rsidRDefault="0072190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01 по 15.06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00" w:rsidRPr="00891643" w:rsidRDefault="0072190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00" w:rsidRPr="00891643" w:rsidRDefault="00721900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Передвижная краевая военно-патриотическая выставка «Женщина – солдат».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00" w:rsidRPr="00891643" w:rsidRDefault="0072190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00" w:rsidRPr="00891643" w:rsidRDefault="0072190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EC0D88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8" w:rsidRPr="00891643" w:rsidRDefault="00EC0D88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01 по 23.06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8" w:rsidRPr="00891643" w:rsidRDefault="00AE4719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10-00 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8" w:rsidRPr="00891643" w:rsidRDefault="00EC0D88" w:rsidP="0089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«Учителя – фронтовики» выставка, приуроченная к Году педагога и наставника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88" w:rsidRPr="00891643" w:rsidRDefault="00EC0D88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88" w:rsidRPr="00891643" w:rsidRDefault="00EC0D88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D11AA9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A9" w:rsidRPr="00891643" w:rsidRDefault="00D11AA9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01 по 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A9" w:rsidRPr="00891643" w:rsidRDefault="00D11AA9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A9" w:rsidRPr="00891643" w:rsidRDefault="00D11AA9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Работа с пришкольными лагерями «Здравствуй лето»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A9" w:rsidRPr="00891643" w:rsidRDefault="00D11AA9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A9" w:rsidRPr="00891643" w:rsidRDefault="00D11AA9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D1F91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1" w:rsidRPr="00891643" w:rsidRDefault="00ED1F91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01 по 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891643" w:rsidRDefault="00ED1F91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891643" w:rsidRDefault="00ED1F91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летними школьными лагерями.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91" w:rsidRPr="00891643" w:rsidRDefault="00ED1F91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1" w:rsidRPr="00891643" w:rsidRDefault="00ED1F91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BB3263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02 по 08.06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Полевые сборы по основам военной службы </w:t>
            </w:r>
          </w:p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., юноши)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336E15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15" w:rsidRPr="00891643" w:rsidRDefault="00336E1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5" w:rsidRPr="00891643" w:rsidRDefault="00336E1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5" w:rsidRPr="00891643" w:rsidRDefault="00336E1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ОГЭ по иностранным языкам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5" w:rsidRPr="00891643" w:rsidRDefault="00336E1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№2»»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15" w:rsidRPr="00891643" w:rsidRDefault="00336E1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336E15" w:rsidRPr="00891643" w:rsidRDefault="00336E1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336E15" w:rsidRPr="00891643" w:rsidRDefault="00336E1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BB3263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Default="00BB3263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баскетболу 3Х3 среди девушек 2011-2012 г.р., посвященный «Дню защиты детей»</w:t>
            </w:r>
          </w:p>
          <w:p w:rsidR="00891643" w:rsidRPr="00891643" w:rsidRDefault="0089164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63" w:rsidRPr="00891643" w:rsidRDefault="00BB3263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BB3263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 всероссийского фестиваля детского дворового футбола (6х6)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63" w:rsidRPr="00891643" w:rsidRDefault="00BB3263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Ураков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BB3263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Солоновский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серпантин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3" w:rsidRPr="00891643" w:rsidRDefault="00BB3263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3263" w:rsidRPr="00891643" w:rsidRDefault="00BB3263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гора 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Толстуха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63" w:rsidRPr="00891643" w:rsidRDefault="00BB3263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Старикова И.А.</w:t>
            </w:r>
          </w:p>
          <w:p w:rsidR="00BB3263" w:rsidRPr="00891643" w:rsidRDefault="00BB3263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Заболоцкий С.Н.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ЕГЭ по истории, физике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№2»»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5 по12.06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Учебно-полевые сборы учащихся военно-патриотических объединений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Урочище Щеки,</w:t>
            </w:r>
          </w:p>
          <w:p w:rsidR="001015DF" w:rsidRPr="00891643" w:rsidRDefault="001015D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Сергеев А.В.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ОГЭ, ГВЭ по русскому языку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№2»»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4217 МБОУ «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К.Ф. Лебединской»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XIII</w:t>
            </w: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зональная спартакиада пенсионеров Алтайского края 2023г. (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Бийская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зона)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Каранова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  <w:p w:rsidR="001015DF" w:rsidRPr="00891643" w:rsidRDefault="001015D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Литературно-познавательный час «Русский язык – нам есть чем гордиться»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  <w:p w:rsidR="001015DF" w:rsidRPr="00891643" w:rsidRDefault="001015D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E1566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62" w:rsidRPr="00891643" w:rsidRDefault="00E1566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62" w:rsidRPr="00891643" w:rsidRDefault="00E1566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62" w:rsidRPr="00891643" w:rsidRDefault="00E1566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Военно-полевые сборы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62" w:rsidRPr="00891643" w:rsidRDefault="00E1566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31466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62" w:rsidRPr="00891643" w:rsidRDefault="00E1566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E15662" w:rsidRPr="00891643" w:rsidRDefault="00E1566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Заместители по ВР</w:t>
            </w:r>
          </w:p>
        </w:tc>
      </w:tr>
      <w:tr w:rsidR="007B6BB6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ОГЭ, ГВЭ по математике</w:t>
            </w:r>
          </w:p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№»»</w:t>
            </w:r>
          </w:p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ППЭ 4217 МБОУ 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К.Ф. Лебеди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ской»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7B6BB6" w:rsidRPr="00891643" w:rsidRDefault="007B6BB6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9 по12.06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Туристский фестиваль «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Песчаная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-2023»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Урочище Щеки,</w:t>
            </w:r>
          </w:p>
          <w:p w:rsidR="001015DF" w:rsidRPr="00891643" w:rsidRDefault="001015D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Сергеев А.В.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«По следам литературных героев»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 библиотеки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Зиновьева Н.А.</w:t>
            </w:r>
          </w:p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настольному теннису в зачет X</w:t>
            </w:r>
            <w:r w:rsidRPr="008916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</w:t>
            </w: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Д.П., Бочаров А.Н., Филиппов Е.А.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шахматам X</w:t>
            </w:r>
            <w:r w:rsidRPr="008916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</w:t>
            </w: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Д.П., Локтев А.А.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пляжному волейболу в зачет X</w:t>
            </w:r>
            <w:r w:rsidRPr="008916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</w:t>
            </w: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Бокржов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Турнир по боксу на призы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И.А. Дороша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Участие в традиционном оздоровительном фестивале по видам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г. Белокуриха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Районный фестиваль национальных культур «Мы дружбой едины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Акции ко Дню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Смоленское,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A1084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4F" w:rsidRPr="00891643" w:rsidRDefault="00A1084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F" w:rsidRPr="00891643" w:rsidRDefault="00A1084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F" w:rsidRPr="00891643" w:rsidRDefault="00A1084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посв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щенные Дню суверенитета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F" w:rsidRPr="00891643" w:rsidRDefault="00A1084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4F" w:rsidRPr="00891643" w:rsidRDefault="00A1084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A1084F" w:rsidRPr="00891643" w:rsidRDefault="00A1084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баскетболу 3Х3 (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) среди девочек 2011-2010 г.р., посвященный Дню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Соревнования на малой площадке ГТО с детьми дошкольного возраста, посвященные Дню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Смоленское, стадион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1015D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12 по 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Красного Знамени» - выставка флагов и знамен разных времен</w:t>
            </w:r>
          </w:p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DF" w:rsidRPr="00891643" w:rsidRDefault="001015D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ЕГЭ по биологии, иностранным языкам (письменная часть)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№2»»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236D0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0" w:rsidRPr="00891643" w:rsidRDefault="00F236D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0" w:rsidRPr="00891643" w:rsidRDefault="00F236D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0" w:rsidRPr="00891643" w:rsidRDefault="00F236D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ОГЭ по литературе, физике, информатике и ИКТ, географии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0" w:rsidRPr="00891643" w:rsidRDefault="00F236D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№»»</w:t>
            </w:r>
          </w:p>
          <w:p w:rsidR="00F236D0" w:rsidRPr="00891643" w:rsidRDefault="00F236D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4217 МБОУ «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К.Ф. Лебеди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ской»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0" w:rsidRPr="00891643" w:rsidRDefault="00F236D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F236D0" w:rsidRPr="00891643" w:rsidRDefault="00F236D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F236D0" w:rsidRPr="00891643" w:rsidRDefault="00F236D0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Час мужества «Герои былых времен» - Соболев о своем отце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емориальный музей  А.П. Соболева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обсуждению проекта Устава муниципального образования Смоленский район Алтайского края (в новой редакции)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актовый зал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15 по 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«Успенский Антонин Павлович  – врач по призванию…» - выставка ко Дню медика и 130-летию Успенского А. 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796BF5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F5" w:rsidRPr="00891643" w:rsidRDefault="00796BF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891643" w:rsidRDefault="00796BF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891643" w:rsidRDefault="00796BF5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ЕГЭ по иностранным языкам (устная часть)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F5" w:rsidRPr="00891643" w:rsidRDefault="00796BF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  <w:p w:rsidR="00796BF5" w:rsidRPr="00891643" w:rsidRDefault="00796BF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F5" w:rsidRPr="00891643" w:rsidRDefault="00796BF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796BF5" w:rsidRPr="00891643" w:rsidRDefault="00796BF5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. № 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«Дню медицинского работника»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Смоленское, РДК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16 по 18.06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Малые дельфийские игры «Вместе лучше»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Устинкина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63307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ОГЭ по обществознанию, биологии, химии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№»»</w:t>
            </w:r>
          </w:p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4217 МБОУ «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К.Ф. Лебеди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ской»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3Х3 среди юношей и девушек в зачет X</w:t>
            </w:r>
            <w:r w:rsidRPr="008916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663307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ЕГЭ по информатике и ИКТ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ППЭ 4215 МБОУ «Смоленская СОШ №2»»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  <w:p w:rsidR="00663307" w:rsidRPr="00891643" w:rsidRDefault="00663307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Балансовая комиссия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кабинет главы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Замоцный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Р.Ю.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Бобровских Ю.С.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 20 по 21.06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Муниципальный туристический слет образовательных учреждений Смоленского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с. Черновая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комиссия по профилактике правонарушений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главы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Парфенова Н.А.</w:t>
            </w:r>
          </w:p>
        </w:tc>
      </w:tr>
      <w:tr w:rsidR="001324F4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F4" w:rsidRPr="00891643" w:rsidRDefault="001324F4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F4" w:rsidRPr="00891643" w:rsidRDefault="001324F4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F4" w:rsidRPr="00891643" w:rsidRDefault="001324F4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Встреча выпускников с Губернатором 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F4" w:rsidRPr="00891643" w:rsidRDefault="001324F4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F4" w:rsidRPr="00891643" w:rsidRDefault="001324F4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</w:p>
        </w:tc>
      </w:tr>
      <w:tr w:rsidR="008B307F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Митинг у памятника воинам, погибшим в ВОВ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Смоленское, памятник воинам, погибшим в ВОВ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8B307F" w:rsidRPr="00891643" w:rsidRDefault="008B307F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Резерв 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6"/>
              <w:jc w:val="center"/>
            </w:pPr>
            <w:r w:rsidRPr="00891643">
              <w:t>Совещание с председателями постоянных комиссий районного Собрания депутатов по вопросу подготовки к сессии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. № 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6"/>
              <w:jc w:val="center"/>
            </w:pPr>
            <w:r w:rsidRPr="00891643">
              <w:rPr>
                <w:color w:val="2C2D2E"/>
              </w:rPr>
              <w:t>Творческая встреча с членами объединения «Родники»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емориальный музей  А.П. Соболева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24-25.06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Default="00992612" w:rsidP="00891643">
            <w:pPr>
              <w:pStyle w:val="a6"/>
              <w:jc w:val="center"/>
            </w:pPr>
            <w:r w:rsidRPr="00891643">
              <w:t>Праздничная программа, посвященная Дню молодежи</w:t>
            </w:r>
          </w:p>
          <w:p w:rsidR="00891643" w:rsidRPr="00891643" w:rsidRDefault="00891643" w:rsidP="00891643">
            <w:pPr>
              <w:pStyle w:val="a6"/>
              <w:jc w:val="center"/>
              <w:rPr>
                <w:color w:val="2C2D2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Смоленское,</w:t>
            </w:r>
          </w:p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24-25.06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по футболу</w:t>
            </w:r>
          </w:p>
          <w:p w:rsidR="00992612" w:rsidRPr="00891643" w:rsidRDefault="00992612" w:rsidP="00891643">
            <w:pPr>
              <w:pStyle w:val="a6"/>
              <w:jc w:val="center"/>
            </w:pPr>
            <w:r w:rsidRPr="00891643">
              <w:rPr>
                <w:rFonts w:eastAsia="Calibri"/>
              </w:rPr>
              <w:t>(II группа) на призы клуба «Кожаный мяч»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</w:t>
            </w:r>
          </w:p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Пивоваров Е.В.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Резерв ОГЭ,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26-30.06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Творческий марафон «Слагаемые успеха»</w:t>
            </w:r>
          </w:p>
          <w:p w:rsidR="00992612" w:rsidRPr="00891643" w:rsidRDefault="009926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Рыль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Резерв ОГЭ,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Комиссия по неформальной занятости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992612" w:rsidRPr="00891643" w:rsidRDefault="00992612" w:rsidP="0089164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Резерв ОГЭ,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Резерв ОГЭ,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7B46E3">
            <w:pPr>
              <w:pStyle w:val="a6"/>
              <w:jc w:val="center"/>
            </w:pPr>
            <w:r w:rsidRPr="00891643">
              <w:t>Заседания постоянных комиссий районного Собрания депутатов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актовый зал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6"/>
              <w:jc w:val="center"/>
            </w:pPr>
            <w:r w:rsidRPr="00891643">
              <w:t>Шестая сессия районного Собрания депутатов седьмого созыва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актовый зал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pStyle w:val="a6"/>
              <w:jc w:val="center"/>
            </w:pPr>
            <w:r w:rsidRPr="00891643">
              <w:t xml:space="preserve">Заседание </w:t>
            </w:r>
            <w:proofErr w:type="spellStart"/>
            <w:r w:rsidRPr="00891643">
              <w:t>антинаркотической</w:t>
            </w:r>
            <w:proofErr w:type="spellEnd"/>
            <w:r w:rsidRPr="00891643">
              <w:t xml:space="preserve">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главы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992612" w:rsidRPr="00891643" w:rsidTr="00CC6F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7B4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(Автоклуб)</w:t>
            </w:r>
            <w:r w:rsidR="007B46E3" w:rsidRPr="00891643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 Степное,</w:t>
            </w:r>
          </w:p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43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  <w:p w:rsidR="00992612" w:rsidRPr="00891643" w:rsidRDefault="00992612" w:rsidP="0089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F58" w:rsidRPr="00891643" w:rsidRDefault="00DF1F58" w:rsidP="00891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6F" w:rsidRPr="00891643" w:rsidRDefault="00926B6F" w:rsidP="00891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6B6F" w:rsidRPr="00891643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2D" w:rsidRDefault="00F06A2D" w:rsidP="00F06A2D">
      <w:pPr>
        <w:spacing w:after="0" w:line="240" w:lineRule="auto"/>
      </w:pPr>
      <w:r>
        <w:separator/>
      </w:r>
    </w:p>
  </w:endnote>
  <w:endnote w:type="continuationSeparator" w:id="1">
    <w:p w:rsidR="00F06A2D" w:rsidRDefault="00F06A2D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2D" w:rsidRDefault="00F06A2D" w:rsidP="00F06A2D">
      <w:pPr>
        <w:spacing w:after="0" w:line="240" w:lineRule="auto"/>
      </w:pPr>
      <w:r>
        <w:separator/>
      </w:r>
    </w:p>
  </w:footnote>
  <w:footnote w:type="continuationSeparator" w:id="1">
    <w:p w:rsidR="00F06A2D" w:rsidRDefault="00F06A2D" w:rsidP="00F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E0"/>
    <w:rsid w:val="00003A30"/>
    <w:rsid w:val="00010771"/>
    <w:rsid w:val="000159F8"/>
    <w:rsid w:val="000243DC"/>
    <w:rsid w:val="00030668"/>
    <w:rsid w:val="00030CD1"/>
    <w:rsid w:val="00031111"/>
    <w:rsid w:val="00041BC6"/>
    <w:rsid w:val="00046A1F"/>
    <w:rsid w:val="00050064"/>
    <w:rsid w:val="00052688"/>
    <w:rsid w:val="00065AA5"/>
    <w:rsid w:val="000834D6"/>
    <w:rsid w:val="000948CA"/>
    <w:rsid w:val="000A32D7"/>
    <w:rsid w:val="000B76B7"/>
    <w:rsid w:val="000C1951"/>
    <w:rsid w:val="000C421F"/>
    <w:rsid w:val="000C7271"/>
    <w:rsid w:val="000D07A9"/>
    <w:rsid w:val="000D6712"/>
    <w:rsid w:val="000E094F"/>
    <w:rsid w:val="000E56AD"/>
    <w:rsid w:val="000E71DF"/>
    <w:rsid w:val="001015DF"/>
    <w:rsid w:val="00101DD4"/>
    <w:rsid w:val="0010382D"/>
    <w:rsid w:val="00105112"/>
    <w:rsid w:val="00127EB2"/>
    <w:rsid w:val="001324F4"/>
    <w:rsid w:val="00134D47"/>
    <w:rsid w:val="00142467"/>
    <w:rsid w:val="001608C0"/>
    <w:rsid w:val="00164E99"/>
    <w:rsid w:val="001670ED"/>
    <w:rsid w:val="00171781"/>
    <w:rsid w:val="001736C6"/>
    <w:rsid w:val="00175531"/>
    <w:rsid w:val="00180DAD"/>
    <w:rsid w:val="001840DD"/>
    <w:rsid w:val="001B10E9"/>
    <w:rsid w:val="001C6089"/>
    <w:rsid w:val="001D5568"/>
    <w:rsid w:val="001F3AE0"/>
    <w:rsid w:val="00204208"/>
    <w:rsid w:val="0020643D"/>
    <w:rsid w:val="00207BAD"/>
    <w:rsid w:val="002145C6"/>
    <w:rsid w:val="00220877"/>
    <w:rsid w:val="00221993"/>
    <w:rsid w:val="00225F49"/>
    <w:rsid w:val="00231288"/>
    <w:rsid w:val="002416CF"/>
    <w:rsid w:val="00250CDE"/>
    <w:rsid w:val="002546E6"/>
    <w:rsid w:val="00256C83"/>
    <w:rsid w:val="00273837"/>
    <w:rsid w:val="00285F96"/>
    <w:rsid w:val="002876A1"/>
    <w:rsid w:val="00296943"/>
    <w:rsid w:val="00296FB4"/>
    <w:rsid w:val="002A3721"/>
    <w:rsid w:val="002B0E50"/>
    <w:rsid w:val="002B34BA"/>
    <w:rsid w:val="002C0427"/>
    <w:rsid w:val="002C319F"/>
    <w:rsid w:val="002C5A8A"/>
    <w:rsid w:val="002D42BC"/>
    <w:rsid w:val="002E4CE5"/>
    <w:rsid w:val="002E6853"/>
    <w:rsid w:val="002F068B"/>
    <w:rsid w:val="00300243"/>
    <w:rsid w:val="00305316"/>
    <w:rsid w:val="00315EC3"/>
    <w:rsid w:val="003165E8"/>
    <w:rsid w:val="003303E6"/>
    <w:rsid w:val="00336E15"/>
    <w:rsid w:val="00337389"/>
    <w:rsid w:val="00347045"/>
    <w:rsid w:val="00354050"/>
    <w:rsid w:val="00357161"/>
    <w:rsid w:val="00363099"/>
    <w:rsid w:val="00367FFA"/>
    <w:rsid w:val="003701DF"/>
    <w:rsid w:val="00374B49"/>
    <w:rsid w:val="003854FE"/>
    <w:rsid w:val="00385780"/>
    <w:rsid w:val="00390C2C"/>
    <w:rsid w:val="003A2E6A"/>
    <w:rsid w:val="003A3215"/>
    <w:rsid w:val="003A41EC"/>
    <w:rsid w:val="003B11BE"/>
    <w:rsid w:val="003B7C1E"/>
    <w:rsid w:val="003C5343"/>
    <w:rsid w:val="003F0DE8"/>
    <w:rsid w:val="003F1D39"/>
    <w:rsid w:val="00410342"/>
    <w:rsid w:val="00414CD6"/>
    <w:rsid w:val="00424E3A"/>
    <w:rsid w:val="0042795B"/>
    <w:rsid w:val="00437781"/>
    <w:rsid w:val="0044292D"/>
    <w:rsid w:val="00450E29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CDF"/>
    <w:rsid w:val="004B32A2"/>
    <w:rsid w:val="004C1F86"/>
    <w:rsid w:val="004C45AD"/>
    <w:rsid w:val="004D1459"/>
    <w:rsid w:val="004D1F07"/>
    <w:rsid w:val="004D2D44"/>
    <w:rsid w:val="004E2B49"/>
    <w:rsid w:val="004E6BE9"/>
    <w:rsid w:val="004F15C0"/>
    <w:rsid w:val="004F22E6"/>
    <w:rsid w:val="004F72CA"/>
    <w:rsid w:val="00506A02"/>
    <w:rsid w:val="0050721D"/>
    <w:rsid w:val="005129D7"/>
    <w:rsid w:val="005146A6"/>
    <w:rsid w:val="00516E91"/>
    <w:rsid w:val="00521027"/>
    <w:rsid w:val="00524BC1"/>
    <w:rsid w:val="00527D42"/>
    <w:rsid w:val="0053028F"/>
    <w:rsid w:val="005349A4"/>
    <w:rsid w:val="00535869"/>
    <w:rsid w:val="00543ADD"/>
    <w:rsid w:val="00545651"/>
    <w:rsid w:val="00547135"/>
    <w:rsid w:val="0055534D"/>
    <w:rsid w:val="00557376"/>
    <w:rsid w:val="005610B5"/>
    <w:rsid w:val="00562F11"/>
    <w:rsid w:val="0059231E"/>
    <w:rsid w:val="005A343D"/>
    <w:rsid w:val="005A3CDE"/>
    <w:rsid w:val="005B6EAC"/>
    <w:rsid w:val="005B7855"/>
    <w:rsid w:val="005D054A"/>
    <w:rsid w:val="005D5623"/>
    <w:rsid w:val="005E07CD"/>
    <w:rsid w:val="005F2132"/>
    <w:rsid w:val="006105EA"/>
    <w:rsid w:val="0061724D"/>
    <w:rsid w:val="006172E6"/>
    <w:rsid w:val="00632B82"/>
    <w:rsid w:val="00651BEF"/>
    <w:rsid w:val="0065481B"/>
    <w:rsid w:val="00655316"/>
    <w:rsid w:val="00655F47"/>
    <w:rsid w:val="00656634"/>
    <w:rsid w:val="00663307"/>
    <w:rsid w:val="00665904"/>
    <w:rsid w:val="00666270"/>
    <w:rsid w:val="00691D50"/>
    <w:rsid w:val="006A44A7"/>
    <w:rsid w:val="006A4BEA"/>
    <w:rsid w:val="006C5EC6"/>
    <w:rsid w:val="006C7192"/>
    <w:rsid w:val="006D2FC2"/>
    <w:rsid w:val="006F1755"/>
    <w:rsid w:val="006F3967"/>
    <w:rsid w:val="00701571"/>
    <w:rsid w:val="007039FA"/>
    <w:rsid w:val="0070541D"/>
    <w:rsid w:val="0071462F"/>
    <w:rsid w:val="007178AA"/>
    <w:rsid w:val="00720C8C"/>
    <w:rsid w:val="00721900"/>
    <w:rsid w:val="00723732"/>
    <w:rsid w:val="007304A4"/>
    <w:rsid w:val="00730F39"/>
    <w:rsid w:val="00732407"/>
    <w:rsid w:val="00733B49"/>
    <w:rsid w:val="00772780"/>
    <w:rsid w:val="007741CF"/>
    <w:rsid w:val="00780B70"/>
    <w:rsid w:val="0079069F"/>
    <w:rsid w:val="007931C4"/>
    <w:rsid w:val="00796BF5"/>
    <w:rsid w:val="007B46E3"/>
    <w:rsid w:val="007B5EFA"/>
    <w:rsid w:val="007B6BB6"/>
    <w:rsid w:val="007C0B50"/>
    <w:rsid w:val="007C224B"/>
    <w:rsid w:val="007D5058"/>
    <w:rsid w:val="007F78C3"/>
    <w:rsid w:val="00812659"/>
    <w:rsid w:val="00840FD2"/>
    <w:rsid w:val="008430BD"/>
    <w:rsid w:val="00853BDE"/>
    <w:rsid w:val="00865B7F"/>
    <w:rsid w:val="008675D0"/>
    <w:rsid w:val="00872305"/>
    <w:rsid w:val="0087278A"/>
    <w:rsid w:val="00873C98"/>
    <w:rsid w:val="00883DBA"/>
    <w:rsid w:val="00891643"/>
    <w:rsid w:val="008977FE"/>
    <w:rsid w:val="008A25BE"/>
    <w:rsid w:val="008A2A90"/>
    <w:rsid w:val="008B307F"/>
    <w:rsid w:val="008B76EF"/>
    <w:rsid w:val="008D3412"/>
    <w:rsid w:val="008D4972"/>
    <w:rsid w:val="008E1771"/>
    <w:rsid w:val="008E77AB"/>
    <w:rsid w:val="008F4117"/>
    <w:rsid w:val="008F656A"/>
    <w:rsid w:val="00907738"/>
    <w:rsid w:val="00907FE1"/>
    <w:rsid w:val="00926B6F"/>
    <w:rsid w:val="00936078"/>
    <w:rsid w:val="0094748A"/>
    <w:rsid w:val="00951BDA"/>
    <w:rsid w:val="00952A64"/>
    <w:rsid w:val="00956A08"/>
    <w:rsid w:val="00961AEC"/>
    <w:rsid w:val="00992612"/>
    <w:rsid w:val="009970EB"/>
    <w:rsid w:val="009B6241"/>
    <w:rsid w:val="009C360B"/>
    <w:rsid w:val="009C7495"/>
    <w:rsid w:val="009D0AA5"/>
    <w:rsid w:val="009D63A3"/>
    <w:rsid w:val="009F1389"/>
    <w:rsid w:val="009F2F03"/>
    <w:rsid w:val="00A03C1A"/>
    <w:rsid w:val="00A1074E"/>
    <w:rsid w:val="00A1084F"/>
    <w:rsid w:val="00A30868"/>
    <w:rsid w:val="00A44697"/>
    <w:rsid w:val="00A45DF2"/>
    <w:rsid w:val="00A52953"/>
    <w:rsid w:val="00A5621B"/>
    <w:rsid w:val="00A604F1"/>
    <w:rsid w:val="00A7270A"/>
    <w:rsid w:val="00A732C7"/>
    <w:rsid w:val="00A74076"/>
    <w:rsid w:val="00A96458"/>
    <w:rsid w:val="00AB1BDF"/>
    <w:rsid w:val="00AB1FBE"/>
    <w:rsid w:val="00AB6610"/>
    <w:rsid w:val="00AC413D"/>
    <w:rsid w:val="00AD6DE4"/>
    <w:rsid w:val="00AE26DC"/>
    <w:rsid w:val="00AE4719"/>
    <w:rsid w:val="00AE500B"/>
    <w:rsid w:val="00AF0069"/>
    <w:rsid w:val="00AF2383"/>
    <w:rsid w:val="00B01C62"/>
    <w:rsid w:val="00B04EB6"/>
    <w:rsid w:val="00B30658"/>
    <w:rsid w:val="00B36564"/>
    <w:rsid w:val="00B41031"/>
    <w:rsid w:val="00B62F49"/>
    <w:rsid w:val="00B75D6E"/>
    <w:rsid w:val="00B778FE"/>
    <w:rsid w:val="00B907F7"/>
    <w:rsid w:val="00BA2BD8"/>
    <w:rsid w:val="00BA7A59"/>
    <w:rsid w:val="00BB2B2A"/>
    <w:rsid w:val="00BB319E"/>
    <w:rsid w:val="00BB3263"/>
    <w:rsid w:val="00BB5494"/>
    <w:rsid w:val="00BB7586"/>
    <w:rsid w:val="00BC46FA"/>
    <w:rsid w:val="00BC6802"/>
    <w:rsid w:val="00BC6D35"/>
    <w:rsid w:val="00BD02E8"/>
    <w:rsid w:val="00BF6083"/>
    <w:rsid w:val="00C1152E"/>
    <w:rsid w:val="00C245FC"/>
    <w:rsid w:val="00C311AA"/>
    <w:rsid w:val="00C42B11"/>
    <w:rsid w:val="00C71EB9"/>
    <w:rsid w:val="00C747D1"/>
    <w:rsid w:val="00C76B50"/>
    <w:rsid w:val="00C81E0F"/>
    <w:rsid w:val="00C82EA7"/>
    <w:rsid w:val="00C84F12"/>
    <w:rsid w:val="00CA368C"/>
    <w:rsid w:val="00CC03B4"/>
    <w:rsid w:val="00CC158A"/>
    <w:rsid w:val="00CC26B4"/>
    <w:rsid w:val="00CC6F17"/>
    <w:rsid w:val="00CD1958"/>
    <w:rsid w:val="00CD2A6A"/>
    <w:rsid w:val="00CD7952"/>
    <w:rsid w:val="00CE110E"/>
    <w:rsid w:val="00CE174F"/>
    <w:rsid w:val="00CF2A45"/>
    <w:rsid w:val="00CF684A"/>
    <w:rsid w:val="00D04F72"/>
    <w:rsid w:val="00D11AA9"/>
    <w:rsid w:val="00D14EA4"/>
    <w:rsid w:val="00D24157"/>
    <w:rsid w:val="00D32DA3"/>
    <w:rsid w:val="00D34576"/>
    <w:rsid w:val="00D34A52"/>
    <w:rsid w:val="00D55A9E"/>
    <w:rsid w:val="00D73E98"/>
    <w:rsid w:val="00D75ECF"/>
    <w:rsid w:val="00D8094F"/>
    <w:rsid w:val="00D80FFE"/>
    <w:rsid w:val="00D912F6"/>
    <w:rsid w:val="00D914E4"/>
    <w:rsid w:val="00D94C94"/>
    <w:rsid w:val="00DA3B06"/>
    <w:rsid w:val="00DB245E"/>
    <w:rsid w:val="00DC2548"/>
    <w:rsid w:val="00DD2214"/>
    <w:rsid w:val="00DD4DBF"/>
    <w:rsid w:val="00DD5BF6"/>
    <w:rsid w:val="00DE1627"/>
    <w:rsid w:val="00DF1F58"/>
    <w:rsid w:val="00DF5370"/>
    <w:rsid w:val="00DF6B72"/>
    <w:rsid w:val="00E06AEF"/>
    <w:rsid w:val="00E11EC2"/>
    <w:rsid w:val="00E1341D"/>
    <w:rsid w:val="00E14293"/>
    <w:rsid w:val="00E15662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78AC"/>
    <w:rsid w:val="00E71542"/>
    <w:rsid w:val="00E73AF1"/>
    <w:rsid w:val="00E90009"/>
    <w:rsid w:val="00EA36BB"/>
    <w:rsid w:val="00EC0D88"/>
    <w:rsid w:val="00ED1BDA"/>
    <w:rsid w:val="00ED1F91"/>
    <w:rsid w:val="00ED2927"/>
    <w:rsid w:val="00ED37CA"/>
    <w:rsid w:val="00ED65A8"/>
    <w:rsid w:val="00ED731E"/>
    <w:rsid w:val="00EE448E"/>
    <w:rsid w:val="00EF0B31"/>
    <w:rsid w:val="00F06A2D"/>
    <w:rsid w:val="00F236D0"/>
    <w:rsid w:val="00F23A32"/>
    <w:rsid w:val="00F33861"/>
    <w:rsid w:val="00F33CAC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71CA"/>
    <w:rsid w:val="00F81031"/>
    <w:rsid w:val="00F82F2C"/>
    <w:rsid w:val="00F9393C"/>
    <w:rsid w:val="00F93B45"/>
    <w:rsid w:val="00FA58A8"/>
    <w:rsid w:val="00FB41CA"/>
    <w:rsid w:val="00FC29D2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2023-05-31T06:54:00Z</cp:lastPrinted>
  <dcterms:created xsi:type="dcterms:W3CDTF">2023-05-31T06:58:00Z</dcterms:created>
  <dcterms:modified xsi:type="dcterms:W3CDTF">2023-05-31T06:58:00Z</dcterms:modified>
</cp:coreProperties>
</file>