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C4" w:rsidRDefault="00193E4B" w:rsidP="00C5626D">
      <w:pPr>
        <w:pStyle w:val="20"/>
        <w:keepNext/>
        <w:keepLines/>
        <w:shd w:val="clear" w:color="auto" w:fill="auto"/>
        <w:spacing w:after="0" w:line="276" w:lineRule="auto"/>
        <w:ind w:right="-1"/>
      </w:pPr>
      <w:bookmarkStart w:id="0" w:name="bookmark0"/>
      <w:r>
        <w:t>ПРОТОКОЛ</w:t>
      </w:r>
      <w:bookmarkEnd w:id="0"/>
    </w:p>
    <w:p w:rsidR="001A0349" w:rsidRDefault="001A0349" w:rsidP="001A0349">
      <w:pPr>
        <w:pStyle w:val="1"/>
        <w:shd w:val="clear" w:color="auto" w:fill="auto"/>
        <w:spacing w:before="0" w:after="0" w:line="276" w:lineRule="auto"/>
        <w:ind w:right="-1"/>
      </w:pPr>
      <w:r w:rsidRPr="00794E87">
        <w:rPr>
          <w:sz w:val="28"/>
          <w:szCs w:val="28"/>
        </w:rPr>
        <w:t xml:space="preserve">на </w:t>
      </w:r>
      <w:r>
        <w:rPr>
          <w:sz w:val="28"/>
          <w:szCs w:val="28"/>
        </w:rPr>
        <w:t>публичные</w:t>
      </w:r>
      <w:r w:rsidRPr="00794E87">
        <w:rPr>
          <w:sz w:val="28"/>
          <w:szCs w:val="28"/>
        </w:rPr>
        <w:t xml:space="preserve"> слушания</w:t>
      </w:r>
      <w:r w:rsidRPr="00080AD6">
        <w:rPr>
          <w:sz w:val="28"/>
          <w:szCs w:val="28"/>
        </w:rPr>
        <w:t xml:space="preserve"> </w:t>
      </w:r>
      <w:r w:rsidRPr="00794E87">
        <w:rPr>
          <w:sz w:val="28"/>
          <w:szCs w:val="28"/>
        </w:rPr>
        <w:t>по вопросу</w:t>
      </w:r>
      <w:r>
        <w:rPr>
          <w:sz w:val="28"/>
          <w:szCs w:val="28"/>
        </w:rPr>
        <w:t xml:space="preserve"> в</w:t>
      </w:r>
      <w:r w:rsidRPr="00080AD6">
        <w:rPr>
          <w:sz w:val="28"/>
          <w:szCs w:val="28"/>
        </w:rPr>
        <w:t>несение изменений в проект планировки и проект межевания территории для строительства объекта</w:t>
      </w:r>
      <w:r w:rsidRPr="00794E87">
        <w:rPr>
          <w:sz w:val="28"/>
          <w:szCs w:val="28"/>
        </w:rPr>
        <w:t xml:space="preserve"> </w:t>
      </w:r>
      <w:r w:rsidRPr="00080AD6">
        <w:rPr>
          <w:sz w:val="28"/>
          <w:szCs w:val="28"/>
        </w:rPr>
        <w:t xml:space="preserve">«Газопровод высокого давления до объектов курортного </w:t>
      </w:r>
      <w:proofErr w:type="spellStart"/>
      <w:r w:rsidRPr="00080AD6">
        <w:rPr>
          <w:sz w:val="28"/>
          <w:szCs w:val="28"/>
        </w:rPr>
        <w:t>субкластера</w:t>
      </w:r>
      <w:proofErr w:type="spellEnd"/>
      <w:r w:rsidRPr="00080AD6">
        <w:rPr>
          <w:sz w:val="28"/>
          <w:szCs w:val="28"/>
        </w:rPr>
        <w:t xml:space="preserve"> «Белокуриха-2» и туристского </w:t>
      </w:r>
      <w:proofErr w:type="spellStart"/>
      <w:r w:rsidRPr="00080AD6">
        <w:rPr>
          <w:sz w:val="28"/>
          <w:szCs w:val="28"/>
        </w:rPr>
        <w:t>субкластера</w:t>
      </w:r>
      <w:proofErr w:type="spellEnd"/>
      <w:r w:rsidRPr="00080AD6">
        <w:rPr>
          <w:sz w:val="28"/>
          <w:szCs w:val="28"/>
        </w:rPr>
        <w:t xml:space="preserve"> «Сибирское подворье» 2-й этап строительства»</w:t>
      </w:r>
      <w:r>
        <w:t xml:space="preserve">, </w:t>
      </w:r>
      <w:r w:rsidRPr="00D831CD">
        <w:t>в</w:t>
      </w:r>
      <w:r>
        <w:t xml:space="preserve"> месте прохождения проектируемой трассы по территории МО</w:t>
      </w:r>
      <w:r w:rsidRPr="00D831CD">
        <w:t xml:space="preserve"> Смоленск</w:t>
      </w:r>
      <w:r>
        <w:t>ий</w:t>
      </w:r>
      <w:r w:rsidRPr="00D831CD">
        <w:t xml:space="preserve"> район Алтайского края</w:t>
      </w:r>
    </w:p>
    <w:p w:rsidR="001A0349" w:rsidRDefault="001A0349" w:rsidP="006B744F">
      <w:pPr>
        <w:pStyle w:val="1"/>
        <w:shd w:val="clear" w:color="auto" w:fill="auto"/>
        <w:spacing w:before="0" w:after="0" w:line="276" w:lineRule="auto"/>
        <w:ind w:right="-1"/>
      </w:pPr>
    </w:p>
    <w:p w:rsidR="00666DC4" w:rsidRDefault="003C216E" w:rsidP="006B744F">
      <w:pPr>
        <w:pStyle w:val="1"/>
        <w:shd w:val="clear" w:color="auto" w:fill="auto"/>
        <w:spacing w:before="0" w:after="0" w:line="276" w:lineRule="auto"/>
        <w:ind w:right="-1"/>
      </w:pPr>
      <w:proofErr w:type="gramStart"/>
      <w:r>
        <w:t>с</w:t>
      </w:r>
      <w:proofErr w:type="gramEnd"/>
      <w:r>
        <w:t>. Смоленское</w:t>
      </w:r>
      <w:r w:rsidR="00193E4B">
        <w:tab/>
      </w:r>
      <w:r w:rsidR="006B744F">
        <w:tab/>
      </w:r>
      <w:r w:rsidR="006B744F">
        <w:tab/>
      </w:r>
      <w:r w:rsidR="006B744F">
        <w:tab/>
      </w:r>
      <w:r w:rsidR="006B744F">
        <w:tab/>
      </w:r>
      <w:r w:rsidR="006B744F">
        <w:tab/>
      </w:r>
      <w:r w:rsidR="006B744F">
        <w:tab/>
      </w:r>
      <w:r w:rsidR="006B744F">
        <w:tab/>
      </w:r>
      <w:r w:rsidR="006B744F">
        <w:tab/>
      </w:r>
      <w:r w:rsidR="00F86252">
        <w:t>10</w:t>
      </w:r>
      <w:r w:rsidR="00193E4B">
        <w:t>.</w:t>
      </w:r>
      <w:r w:rsidR="00F86252">
        <w:t>01</w:t>
      </w:r>
      <w:r w:rsidR="00193E4B">
        <w:t>.201</w:t>
      </w:r>
      <w:r w:rsidR="00F86252">
        <w:t>9</w:t>
      </w:r>
      <w:r w:rsidR="00193E4B">
        <w:t xml:space="preserve"> года</w:t>
      </w:r>
    </w:p>
    <w:p w:rsidR="006B744F" w:rsidRDefault="006B744F" w:rsidP="006B744F">
      <w:pPr>
        <w:pStyle w:val="1"/>
        <w:shd w:val="clear" w:color="auto" w:fill="auto"/>
        <w:spacing w:before="0" w:after="0" w:line="276" w:lineRule="auto"/>
        <w:ind w:right="-1"/>
      </w:pPr>
    </w:p>
    <w:p w:rsidR="00666DC4" w:rsidRPr="0037288B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  <w:r w:rsidRPr="0037288B">
        <w:rPr>
          <w:b/>
        </w:rPr>
        <w:t xml:space="preserve">Место и время проведения </w:t>
      </w:r>
      <w:r w:rsidR="00532B34">
        <w:rPr>
          <w:b/>
        </w:rPr>
        <w:t>публичных</w:t>
      </w:r>
      <w:r w:rsidRPr="0037288B">
        <w:rPr>
          <w:b/>
        </w:rPr>
        <w:t xml:space="preserve"> слушаний:</w:t>
      </w: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rFonts w:cs="Times New Roman CYR"/>
          <w:sz w:val="28"/>
          <w:szCs w:val="28"/>
        </w:rPr>
      </w:pPr>
      <w:r>
        <w:t>1</w:t>
      </w:r>
      <w:r w:rsidR="006B744F">
        <w:t>2</w:t>
      </w:r>
      <w:r>
        <w:t xml:space="preserve">:00, Алтайский край, </w:t>
      </w:r>
      <w:r w:rsidR="003C216E">
        <w:t xml:space="preserve">Смоленский </w:t>
      </w:r>
      <w:r>
        <w:t xml:space="preserve"> район</w:t>
      </w:r>
      <w:r w:rsidR="006B744F">
        <w:t>,</w:t>
      </w:r>
      <w:r w:rsidR="006B744F">
        <w:rPr>
          <w:rFonts w:cs="Times New Roman CYR"/>
          <w:sz w:val="28"/>
          <w:szCs w:val="28"/>
        </w:rPr>
        <w:t xml:space="preserve"> </w:t>
      </w:r>
      <w:r w:rsidR="006B744F" w:rsidRPr="000B6E1B">
        <w:rPr>
          <w:rFonts w:cs="Times New Roman CYR"/>
          <w:sz w:val="28"/>
          <w:szCs w:val="28"/>
        </w:rPr>
        <w:t xml:space="preserve">с. </w:t>
      </w:r>
      <w:proofErr w:type="spellStart"/>
      <w:r w:rsidR="006B744F">
        <w:rPr>
          <w:rFonts w:cs="Times New Roman CYR"/>
          <w:sz w:val="28"/>
          <w:szCs w:val="28"/>
        </w:rPr>
        <w:t>Новотырышкино</w:t>
      </w:r>
      <w:proofErr w:type="spellEnd"/>
      <w:r w:rsidR="006B744F">
        <w:rPr>
          <w:rFonts w:cs="Times New Roman CYR"/>
          <w:sz w:val="28"/>
          <w:szCs w:val="28"/>
        </w:rPr>
        <w:t xml:space="preserve"> Смоленского района</w:t>
      </w:r>
      <w:r w:rsidR="006B744F" w:rsidRPr="000B6E1B">
        <w:rPr>
          <w:rFonts w:cs="Times New Roman CYR"/>
          <w:sz w:val="28"/>
          <w:szCs w:val="28"/>
        </w:rPr>
        <w:t xml:space="preserve"> Алтайского края, ул. </w:t>
      </w:r>
      <w:proofErr w:type="gramStart"/>
      <w:r w:rsidR="006B744F">
        <w:rPr>
          <w:rFonts w:cs="Times New Roman CYR"/>
          <w:sz w:val="28"/>
          <w:szCs w:val="28"/>
        </w:rPr>
        <w:t>Советская</w:t>
      </w:r>
      <w:proofErr w:type="gramEnd"/>
      <w:r w:rsidR="006B744F" w:rsidRPr="000B6E1B">
        <w:rPr>
          <w:rFonts w:cs="Times New Roman CYR"/>
          <w:sz w:val="28"/>
          <w:szCs w:val="28"/>
        </w:rPr>
        <w:t xml:space="preserve"> </w:t>
      </w:r>
      <w:r w:rsidR="006B744F">
        <w:rPr>
          <w:rFonts w:cs="Times New Roman CYR"/>
          <w:sz w:val="28"/>
          <w:szCs w:val="28"/>
        </w:rPr>
        <w:t>78</w:t>
      </w:r>
      <w:r w:rsidR="002E1674">
        <w:rPr>
          <w:rFonts w:cs="Times New Roman CYR"/>
          <w:sz w:val="28"/>
          <w:szCs w:val="28"/>
        </w:rPr>
        <w:t>.</w:t>
      </w:r>
    </w:p>
    <w:p w:rsidR="002E1674" w:rsidRPr="003C216E" w:rsidRDefault="002E1674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666DC4" w:rsidRPr="0037288B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  <w:r w:rsidRPr="0037288B">
        <w:rPr>
          <w:b/>
        </w:rPr>
        <w:t>Способ информирования общественности:</w:t>
      </w:r>
    </w:p>
    <w:p w:rsidR="006B744F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 xml:space="preserve">Проектная документация находится в Администрации </w:t>
      </w:r>
      <w:r w:rsidR="003C216E">
        <w:t>Смоленского</w:t>
      </w:r>
      <w:r>
        <w:t xml:space="preserve"> района для организации </w:t>
      </w:r>
      <w:r w:rsidR="006B744F">
        <w:t>публичных</w:t>
      </w:r>
      <w:r>
        <w:t xml:space="preserve"> слушаний и размещена на официальном сайте </w:t>
      </w:r>
      <w:r w:rsidR="003C216E">
        <w:t>Смоленского</w:t>
      </w:r>
      <w:r>
        <w:t xml:space="preserve"> района Алтайского края в разделе «</w:t>
      </w:r>
      <w:r w:rsidR="003C216E">
        <w:t>Градостроительство», «</w:t>
      </w:r>
      <w:r w:rsidR="006B744F">
        <w:t>Проекты планировки и межевания территорий</w:t>
      </w:r>
      <w:r>
        <w:t xml:space="preserve">», </w:t>
      </w:r>
    </w:p>
    <w:p w:rsidR="006B744F" w:rsidRDefault="00C8012F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6B744F">
        <w:t>«</w:t>
      </w:r>
      <w:hyperlink r:id="rId7" w:history="1">
        <w:r w:rsidR="006B744F" w:rsidRPr="006B744F">
          <w:rPr>
            <w:b/>
            <w:bCs/>
          </w:rPr>
          <w:t xml:space="preserve">Газопровод высокого давления до объектов курортного </w:t>
        </w:r>
        <w:proofErr w:type="spellStart"/>
        <w:r w:rsidR="006B744F" w:rsidRPr="006B744F">
          <w:rPr>
            <w:b/>
            <w:bCs/>
          </w:rPr>
          <w:t>субкластера</w:t>
        </w:r>
        <w:proofErr w:type="spellEnd"/>
        <w:r w:rsidR="006B744F" w:rsidRPr="006B744F">
          <w:rPr>
            <w:b/>
            <w:bCs/>
          </w:rPr>
          <w:t xml:space="preserve"> «Белокуриха-2» и туристского </w:t>
        </w:r>
        <w:proofErr w:type="spellStart"/>
        <w:r w:rsidR="006B744F" w:rsidRPr="006B744F">
          <w:rPr>
            <w:b/>
            <w:bCs/>
          </w:rPr>
          <w:t>субкластера</w:t>
        </w:r>
        <w:proofErr w:type="spellEnd"/>
        <w:r w:rsidR="006B744F" w:rsidRPr="006B744F">
          <w:rPr>
            <w:b/>
            <w:bCs/>
          </w:rPr>
          <w:t xml:space="preserve"> «Сибирское подворье» 2-й этап строительства</w:t>
        </w:r>
      </w:hyperlink>
      <w:r w:rsidR="006B744F">
        <w:t xml:space="preserve"> и </w:t>
      </w:r>
    </w:p>
    <w:p w:rsidR="00666DC4" w:rsidRPr="006B744F" w:rsidRDefault="009273C8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  <w:bCs/>
        </w:rPr>
      </w:pPr>
      <w:hyperlink r:id="rId8" w:history="1">
        <w:r w:rsidR="006B744F" w:rsidRPr="006B744F">
          <w:rPr>
            <w:b/>
          </w:rPr>
          <w:t xml:space="preserve">Проект межевания территории "Газопровод высокого давления до объектов курортного </w:t>
        </w:r>
        <w:proofErr w:type="spellStart"/>
        <w:r w:rsidR="006B744F" w:rsidRPr="006B744F">
          <w:rPr>
            <w:b/>
          </w:rPr>
          <w:t>субкластера</w:t>
        </w:r>
        <w:proofErr w:type="spellEnd"/>
        <w:r w:rsidR="006B744F" w:rsidRPr="006B744F">
          <w:rPr>
            <w:b/>
          </w:rPr>
          <w:t xml:space="preserve"> «Белокуриха-2» и туристского </w:t>
        </w:r>
        <w:proofErr w:type="spellStart"/>
        <w:r w:rsidR="006B744F" w:rsidRPr="006B744F">
          <w:rPr>
            <w:b/>
          </w:rPr>
          <w:t>субкластера</w:t>
        </w:r>
        <w:proofErr w:type="spellEnd"/>
        <w:r w:rsidR="006B744F" w:rsidRPr="006B744F">
          <w:rPr>
            <w:b/>
          </w:rPr>
          <w:t xml:space="preserve"> «Сибирское подворье» 2-й этап строительства"</w:t>
        </w:r>
      </w:hyperlink>
      <w:r w:rsidR="006B744F">
        <w:rPr>
          <w:b/>
          <w:bCs/>
        </w:rPr>
        <w:t>.</w:t>
      </w:r>
    </w:p>
    <w:p w:rsidR="006B744F" w:rsidRDefault="006B744F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37288B">
        <w:rPr>
          <w:b/>
        </w:rPr>
        <w:t>Председатель слушаний:</w:t>
      </w:r>
      <w:r>
        <w:t xml:space="preserve"> </w:t>
      </w:r>
      <w:r w:rsidR="000834FF">
        <w:t>Шилов</w:t>
      </w:r>
      <w:r>
        <w:t xml:space="preserve"> </w:t>
      </w:r>
      <w:r w:rsidR="000834FF">
        <w:t>Дмитрий</w:t>
      </w:r>
      <w:r>
        <w:t xml:space="preserve"> </w:t>
      </w:r>
      <w:r w:rsidR="000834FF">
        <w:t>Александрович</w:t>
      </w:r>
      <w:r>
        <w:t xml:space="preserve"> </w:t>
      </w:r>
      <w:r w:rsidR="003D5D9A">
        <w:t>–</w:t>
      </w:r>
      <w:r>
        <w:t xml:space="preserve"> </w:t>
      </w:r>
      <w:r w:rsidR="000834FF" w:rsidRPr="00741C3A">
        <w:rPr>
          <w:bCs/>
          <w:sz w:val="28"/>
          <w:szCs w:val="28"/>
        </w:rPr>
        <w:t xml:space="preserve">начальник </w:t>
      </w:r>
      <w:r w:rsidR="000834FF">
        <w:rPr>
          <w:bCs/>
          <w:sz w:val="28"/>
          <w:szCs w:val="28"/>
        </w:rPr>
        <w:t>управления</w:t>
      </w:r>
      <w:r w:rsidR="000834FF" w:rsidRPr="00741C3A">
        <w:rPr>
          <w:bCs/>
          <w:sz w:val="28"/>
          <w:szCs w:val="28"/>
        </w:rPr>
        <w:t xml:space="preserve"> ЖКХ, строительства, архитектуры и газификации</w:t>
      </w:r>
      <w:r w:rsidR="000834FF" w:rsidRPr="00741C3A">
        <w:rPr>
          <w:sz w:val="28"/>
          <w:szCs w:val="28"/>
        </w:rPr>
        <w:t xml:space="preserve"> </w:t>
      </w:r>
      <w:r w:rsidR="000834FF">
        <w:rPr>
          <w:sz w:val="28"/>
          <w:szCs w:val="28"/>
        </w:rPr>
        <w:t xml:space="preserve">Администрации </w:t>
      </w:r>
      <w:r w:rsidR="000834FF">
        <w:t>Смоленского</w:t>
      </w:r>
      <w:r>
        <w:t xml:space="preserve"> района Алтайского края</w:t>
      </w:r>
    </w:p>
    <w:p w:rsidR="00DE70D7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sz w:val="28"/>
          <w:szCs w:val="28"/>
        </w:rPr>
      </w:pPr>
      <w:r>
        <w:rPr>
          <w:b/>
        </w:rPr>
        <w:t>С</w:t>
      </w:r>
      <w:r w:rsidRPr="00DE70D7">
        <w:rPr>
          <w:b/>
        </w:rPr>
        <w:t xml:space="preserve">екретарь Комиссии: </w:t>
      </w:r>
      <w:r>
        <w:t xml:space="preserve">Анисимова Анна Ивановна – </w:t>
      </w:r>
      <w:r>
        <w:rPr>
          <w:sz w:val="28"/>
          <w:szCs w:val="28"/>
        </w:rPr>
        <w:t>главный специалист Управления ЖКХ, строительства, архитектуры и газификации Администрации</w:t>
      </w:r>
      <w:r w:rsidR="00A1013D">
        <w:rPr>
          <w:sz w:val="28"/>
          <w:szCs w:val="28"/>
        </w:rPr>
        <w:t xml:space="preserve"> Смоленского</w:t>
      </w:r>
      <w:r>
        <w:rPr>
          <w:sz w:val="28"/>
          <w:szCs w:val="28"/>
        </w:rPr>
        <w:t xml:space="preserve"> района;</w:t>
      </w:r>
    </w:p>
    <w:p w:rsidR="004C6448" w:rsidRDefault="004C6448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</w:p>
    <w:p w:rsidR="00666DC4" w:rsidRPr="0037288B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  <w:rPr>
          <w:b/>
        </w:rPr>
      </w:pPr>
      <w:r w:rsidRPr="0037288B">
        <w:rPr>
          <w:b/>
        </w:rPr>
        <w:t>Члены комиссии:</w:t>
      </w:r>
    </w:p>
    <w:p w:rsidR="00526AE0" w:rsidRPr="00526AE0" w:rsidRDefault="00DE70D7" w:rsidP="00C5626D">
      <w:pPr>
        <w:spacing w:line="276" w:lineRule="auto"/>
        <w:ind w:right="-1"/>
        <w:rPr>
          <w:rFonts w:ascii="Times New Roman" w:eastAsia="Times New Roman" w:hAnsi="Times New Roman" w:cs="Times New Roman"/>
          <w:sz w:val="27"/>
          <w:szCs w:val="27"/>
        </w:rPr>
      </w:pPr>
      <w:r w:rsidRPr="00526AE0">
        <w:rPr>
          <w:rFonts w:ascii="Times New Roman" w:eastAsia="Times New Roman" w:hAnsi="Times New Roman" w:cs="Times New Roman"/>
          <w:sz w:val="27"/>
          <w:szCs w:val="27"/>
        </w:rPr>
        <w:t>Филатова Наталья Викторовна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C4B42">
        <w:t>–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>Начальник Управлени</w:t>
      </w:r>
      <w:r w:rsidR="00A1013D">
        <w:rPr>
          <w:rFonts w:ascii="Times New Roman" w:eastAsia="Times New Roman" w:hAnsi="Times New Roman" w:cs="Times New Roman"/>
          <w:sz w:val="27"/>
          <w:szCs w:val="27"/>
        </w:rPr>
        <w:t>я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 xml:space="preserve"> по земельным и имущественным отношениям 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>А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>дминистраци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>и</w:t>
      </w:r>
      <w:r w:rsidR="00526AE0" w:rsidRPr="00526AE0">
        <w:rPr>
          <w:rFonts w:ascii="Times New Roman" w:eastAsia="Times New Roman" w:hAnsi="Times New Roman" w:cs="Times New Roman"/>
          <w:sz w:val="27"/>
          <w:szCs w:val="27"/>
        </w:rPr>
        <w:t xml:space="preserve"> Смоленского района Алтайского края</w:t>
      </w:r>
      <w:r w:rsidR="00526AE0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2E1674" w:rsidRDefault="002E1674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37288B" w:rsidRDefault="00BF05FD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Борисов Евгений Геннадьевич</w:t>
      </w:r>
      <w:r w:rsidR="00193E4B">
        <w:t xml:space="preserve"> </w:t>
      </w:r>
      <w:r w:rsidR="00DE70D7">
        <w:t>–</w:t>
      </w:r>
      <w:r w:rsidR="00193E4B">
        <w:t xml:space="preserve"> </w:t>
      </w:r>
      <w:r w:rsidR="00DE70D7">
        <w:t xml:space="preserve">начальник отдела по газификации </w:t>
      </w:r>
      <w:r w:rsidR="00526AE0">
        <w:t>Администрации</w:t>
      </w:r>
      <w:r w:rsidR="00193E4B">
        <w:t xml:space="preserve"> </w:t>
      </w:r>
      <w:r w:rsidR="00DE70D7">
        <w:t>Смоленского</w:t>
      </w:r>
      <w:r w:rsidR="00193E4B">
        <w:t xml:space="preserve"> района</w:t>
      </w:r>
      <w:r w:rsidR="00A1013D">
        <w:t xml:space="preserve"> Алтайского края</w:t>
      </w:r>
      <w:r w:rsidR="00193E4B">
        <w:t xml:space="preserve">; </w:t>
      </w:r>
    </w:p>
    <w:p w:rsidR="002E1674" w:rsidRDefault="002E1674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DE70D7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Найбауэр Артем Владимирович – архитектор Администрации Смоленского района</w:t>
      </w:r>
      <w:r w:rsidR="00A1013D">
        <w:t xml:space="preserve"> Алтайского края</w:t>
      </w:r>
      <w:r w:rsidR="00B854B2">
        <w:t>;</w:t>
      </w:r>
    </w:p>
    <w:p w:rsidR="002E1674" w:rsidRDefault="002E1674" w:rsidP="00295061">
      <w:pPr>
        <w:pStyle w:val="1"/>
        <w:shd w:val="clear" w:color="auto" w:fill="auto"/>
        <w:spacing w:before="0" w:after="0" w:line="276" w:lineRule="auto"/>
        <w:ind w:right="-1"/>
        <w:jc w:val="both"/>
        <w:rPr>
          <w:sz w:val="28"/>
        </w:rPr>
      </w:pPr>
    </w:p>
    <w:p w:rsidR="00295061" w:rsidRPr="00DE70D7" w:rsidRDefault="006B744F" w:rsidP="00295061">
      <w:pPr>
        <w:pStyle w:val="1"/>
        <w:shd w:val="clear" w:color="auto" w:fill="auto"/>
        <w:spacing w:before="0" w:after="0" w:line="276" w:lineRule="auto"/>
        <w:ind w:right="-1"/>
        <w:jc w:val="both"/>
      </w:pPr>
      <w:proofErr w:type="spellStart"/>
      <w:r>
        <w:rPr>
          <w:sz w:val="28"/>
        </w:rPr>
        <w:t>Сараханова</w:t>
      </w:r>
      <w:proofErr w:type="spellEnd"/>
      <w:r>
        <w:rPr>
          <w:sz w:val="28"/>
        </w:rPr>
        <w:t xml:space="preserve"> Людмила Григорьевна</w:t>
      </w:r>
      <w:r w:rsidR="00295061">
        <w:t xml:space="preserve"> – глава </w:t>
      </w:r>
      <w:proofErr w:type="spellStart"/>
      <w:r>
        <w:rPr>
          <w:sz w:val="28"/>
        </w:rPr>
        <w:t>Новотырышкинского</w:t>
      </w:r>
      <w:proofErr w:type="spellEnd"/>
      <w:r w:rsidR="00295061">
        <w:t xml:space="preserve"> сельсовета Смоленского района Алтайского края.</w:t>
      </w:r>
    </w:p>
    <w:p w:rsidR="006C4B42" w:rsidRDefault="006C4B42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</w:p>
    <w:p w:rsidR="00DE70D7" w:rsidRDefault="00DE70D7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  <w:r>
        <w:rPr>
          <w:b/>
        </w:rPr>
        <w:t>Иные лица</w:t>
      </w:r>
      <w:r w:rsidR="004C6448">
        <w:rPr>
          <w:b/>
        </w:rPr>
        <w:t>:</w:t>
      </w:r>
    </w:p>
    <w:p w:rsidR="00B854B2" w:rsidRPr="00526AE0" w:rsidRDefault="00197019" w:rsidP="00B854B2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Сорокина</w:t>
      </w:r>
      <w:r w:rsidRPr="003F5913">
        <w:t xml:space="preserve"> М</w:t>
      </w:r>
      <w:r>
        <w:t xml:space="preserve">ария </w:t>
      </w:r>
      <w:r w:rsidRPr="003F5913">
        <w:t>А</w:t>
      </w:r>
      <w:r>
        <w:t>лександровна – ведущий специалист отдела перспективного развития</w:t>
      </w:r>
      <w:r w:rsidRPr="0049660A">
        <w:rPr>
          <w:color w:val="FF0000"/>
        </w:rPr>
        <w:t xml:space="preserve"> </w:t>
      </w:r>
      <w:r>
        <w:t>АКГУП «Алтайские инженерные системы»</w:t>
      </w:r>
      <w:r w:rsidR="00B854B2">
        <w:t>;</w:t>
      </w:r>
    </w:p>
    <w:p w:rsidR="003D5D9A" w:rsidRPr="00701B26" w:rsidRDefault="00701B26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701B26">
        <w:t>Жданова Елена Сергеевна</w:t>
      </w:r>
      <w:r>
        <w:t xml:space="preserve"> – заместитель начальника </w:t>
      </w:r>
      <w:proofErr w:type="spellStart"/>
      <w:r>
        <w:t>ОУИиЗ</w:t>
      </w:r>
      <w:proofErr w:type="spellEnd"/>
      <w:r>
        <w:t xml:space="preserve">  КГКУ "</w:t>
      </w:r>
      <w:proofErr w:type="spellStart"/>
      <w:r>
        <w:t>Алтайавтодор</w:t>
      </w:r>
      <w:proofErr w:type="spellEnd"/>
      <w:r>
        <w:t>"</w:t>
      </w:r>
    </w:p>
    <w:p w:rsidR="00701B26" w:rsidRDefault="00701B26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37288B">
        <w:rPr>
          <w:b/>
        </w:rPr>
        <w:t>Заказчик:</w:t>
      </w:r>
      <w:r w:rsidR="0049660A" w:rsidRPr="0049660A">
        <w:t xml:space="preserve"> </w:t>
      </w:r>
      <w:proofErr w:type="spellStart"/>
      <w:r w:rsidR="003D5D9A">
        <w:t>Минстройтранс</w:t>
      </w:r>
      <w:proofErr w:type="spellEnd"/>
      <w:r w:rsidR="003D5D9A">
        <w:t xml:space="preserve"> Алтайского края</w:t>
      </w:r>
    </w:p>
    <w:p w:rsidR="003D5D9A" w:rsidRDefault="003D5D9A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Участники слушаний:</w:t>
      </w:r>
      <w:r w:rsidR="003F5913">
        <w:t xml:space="preserve"> 18 </w:t>
      </w:r>
      <w:r>
        <w:t xml:space="preserve"> человек (список участников слушаний прилагается)</w:t>
      </w:r>
    </w:p>
    <w:p w:rsidR="00D831CD" w:rsidRDefault="00D831CD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666DC4" w:rsidRPr="00D831CD" w:rsidRDefault="00193E4B" w:rsidP="00D831CD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31CD">
        <w:rPr>
          <w:rFonts w:ascii="Times New Roman" w:eastAsia="Times New Roman" w:hAnsi="Times New Roman" w:cs="Times New Roman"/>
          <w:b/>
          <w:sz w:val="27"/>
          <w:szCs w:val="27"/>
        </w:rPr>
        <w:t>Предмет слушаний</w:t>
      </w:r>
      <w:r w:rsidRPr="00D831CD">
        <w:rPr>
          <w:rFonts w:ascii="Times New Roman" w:eastAsia="Times New Roman" w:hAnsi="Times New Roman" w:cs="Times New Roman"/>
          <w:sz w:val="27"/>
          <w:szCs w:val="27"/>
        </w:rPr>
        <w:t>: Рассмотрение материалов</w:t>
      </w:r>
      <w:r w:rsidR="00D831CD" w:rsidRPr="00D831CD">
        <w:rPr>
          <w:rFonts w:ascii="Times New Roman" w:eastAsia="Times New Roman" w:hAnsi="Times New Roman" w:cs="Times New Roman"/>
          <w:sz w:val="27"/>
          <w:szCs w:val="27"/>
        </w:rPr>
        <w:t xml:space="preserve"> по Внесени</w:t>
      </w:r>
      <w:r w:rsidR="00D831CD">
        <w:rPr>
          <w:rFonts w:ascii="Times New Roman" w:eastAsia="Times New Roman" w:hAnsi="Times New Roman" w:cs="Times New Roman"/>
          <w:sz w:val="27"/>
          <w:szCs w:val="27"/>
        </w:rPr>
        <w:t>ю</w:t>
      </w:r>
      <w:r w:rsidR="00D831CD" w:rsidRPr="00D831CD">
        <w:rPr>
          <w:rFonts w:ascii="Times New Roman" w:eastAsia="Times New Roman" w:hAnsi="Times New Roman" w:cs="Times New Roman"/>
          <w:sz w:val="27"/>
          <w:szCs w:val="27"/>
        </w:rPr>
        <w:t xml:space="preserve"> изменений в проект планировки и проект межевания территории для строительства объекта «Газопровод высокого давления до объектов курортного </w:t>
      </w:r>
      <w:proofErr w:type="spellStart"/>
      <w:r w:rsidR="00D831CD" w:rsidRPr="00D831CD">
        <w:rPr>
          <w:rFonts w:ascii="Times New Roman" w:eastAsia="Times New Roman" w:hAnsi="Times New Roman" w:cs="Times New Roman"/>
          <w:sz w:val="27"/>
          <w:szCs w:val="27"/>
        </w:rPr>
        <w:t>субкластера</w:t>
      </w:r>
      <w:proofErr w:type="spellEnd"/>
      <w:r w:rsidR="00D831CD" w:rsidRPr="00D831CD">
        <w:rPr>
          <w:rFonts w:ascii="Times New Roman" w:eastAsia="Times New Roman" w:hAnsi="Times New Roman" w:cs="Times New Roman"/>
          <w:sz w:val="27"/>
          <w:szCs w:val="27"/>
        </w:rPr>
        <w:t xml:space="preserve"> «Белокуриха-2» и туристского </w:t>
      </w:r>
      <w:proofErr w:type="spellStart"/>
      <w:r w:rsidR="00D831CD" w:rsidRPr="00D831CD">
        <w:rPr>
          <w:rFonts w:ascii="Times New Roman" w:eastAsia="Times New Roman" w:hAnsi="Times New Roman" w:cs="Times New Roman"/>
          <w:sz w:val="27"/>
          <w:szCs w:val="27"/>
        </w:rPr>
        <w:t>субкластера</w:t>
      </w:r>
      <w:proofErr w:type="spellEnd"/>
      <w:r w:rsidR="00D831CD" w:rsidRPr="00D831CD">
        <w:rPr>
          <w:rFonts w:ascii="Times New Roman" w:eastAsia="Times New Roman" w:hAnsi="Times New Roman" w:cs="Times New Roman"/>
          <w:sz w:val="27"/>
          <w:szCs w:val="27"/>
        </w:rPr>
        <w:t xml:space="preserve"> «Сибирское подворье» 2-й этап строительства»</w:t>
      </w:r>
      <w:r w:rsidR="00D831C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C8012F" w:rsidRPr="00D831CD">
        <w:rPr>
          <w:rFonts w:ascii="Times New Roman" w:eastAsia="Times New Roman" w:hAnsi="Times New Roman" w:cs="Times New Roman"/>
          <w:sz w:val="27"/>
          <w:szCs w:val="27"/>
        </w:rPr>
        <w:t>в</w:t>
      </w:r>
      <w:r w:rsidR="00D831CD">
        <w:rPr>
          <w:rFonts w:ascii="Times New Roman" w:eastAsia="Times New Roman" w:hAnsi="Times New Roman" w:cs="Times New Roman"/>
          <w:sz w:val="27"/>
          <w:szCs w:val="27"/>
        </w:rPr>
        <w:t xml:space="preserve"> месте прохождения проектируемой трассы по территории МО</w:t>
      </w:r>
      <w:r w:rsidR="00C8012F" w:rsidRPr="00D831CD">
        <w:rPr>
          <w:rFonts w:ascii="Times New Roman" w:eastAsia="Times New Roman" w:hAnsi="Times New Roman" w:cs="Times New Roman"/>
          <w:sz w:val="27"/>
          <w:szCs w:val="27"/>
        </w:rPr>
        <w:t xml:space="preserve"> Смоленск</w:t>
      </w:r>
      <w:r w:rsidR="00D831CD">
        <w:rPr>
          <w:rFonts w:ascii="Times New Roman" w:eastAsia="Times New Roman" w:hAnsi="Times New Roman" w:cs="Times New Roman"/>
          <w:sz w:val="27"/>
          <w:szCs w:val="27"/>
        </w:rPr>
        <w:t>ий</w:t>
      </w:r>
      <w:r w:rsidR="00C8012F" w:rsidRPr="00D831CD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="005A6144" w:rsidRPr="00D831CD">
        <w:rPr>
          <w:rFonts w:ascii="Times New Roman" w:eastAsia="Times New Roman" w:hAnsi="Times New Roman" w:cs="Times New Roman"/>
          <w:sz w:val="27"/>
          <w:szCs w:val="27"/>
        </w:rPr>
        <w:t xml:space="preserve"> Алтайского края</w:t>
      </w:r>
      <w:r w:rsidR="00673059" w:rsidRPr="00D831C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B744F" w:rsidRPr="00673059" w:rsidRDefault="006B744F" w:rsidP="00D831C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666DC4" w:rsidRPr="0037288B" w:rsidRDefault="00193E4B" w:rsidP="00C5626D">
      <w:pPr>
        <w:pStyle w:val="30"/>
        <w:keepNext/>
        <w:keepLines/>
        <w:shd w:val="clear" w:color="auto" w:fill="auto"/>
        <w:spacing w:before="0" w:line="276" w:lineRule="auto"/>
        <w:ind w:right="-1"/>
        <w:rPr>
          <w:b/>
        </w:rPr>
      </w:pPr>
      <w:bookmarkStart w:id="1" w:name="bookmark1"/>
      <w:r w:rsidRPr="0037288B">
        <w:rPr>
          <w:b/>
        </w:rPr>
        <w:t xml:space="preserve">Основание для проведения </w:t>
      </w:r>
      <w:r w:rsidR="00532B34">
        <w:rPr>
          <w:b/>
        </w:rPr>
        <w:t>публичных</w:t>
      </w:r>
      <w:r w:rsidRPr="0037288B">
        <w:rPr>
          <w:b/>
        </w:rPr>
        <w:t xml:space="preserve"> слушаний:</w:t>
      </w:r>
      <w:bookmarkEnd w:id="1"/>
    </w:p>
    <w:p w:rsidR="0037288B" w:rsidRDefault="00D831CD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proofErr w:type="gramStart"/>
      <w:r>
        <w:t>Публичные</w:t>
      </w:r>
      <w:r w:rsidR="00193E4B">
        <w:t xml:space="preserve"> слушания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131-ФЭ «Об общих принципах организации местного самоуправления в Российской Федерации», Уставом </w:t>
      </w:r>
      <w:r w:rsidR="005A6144">
        <w:t>Смоленского</w:t>
      </w:r>
      <w:r w:rsidR="00193E4B">
        <w:t xml:space="preserve"> района Алтайского края, </w:t>
      </w:r>
      <w:r w:rsidR="001D4A86" w:rsidRPr="00A45811">
        <w:t xml:space="preserve">Порядком проведения публичных слушаний Смоленского </w:t>
      </w:r>
      <w:r w:rsidR="001D4A86" w:rsidRPr="001D4A86">
        <w:rPr>
          <w:color w:val="auto"/>
        </w:rPr>
        <w:t>района</w:t>
      </w:r>
      <w:r w:rsidR="00F33633" w:rsidRPr="001D4A86">
        <w:rPr>
          <w:color w:val="auto"/>
          <w:sz w:val="28"/>
          <w:szCs w:val="28"/>
        </w:rPr>
        <w:t xml:space="preserve"> Алтайского края, утвержденным </w:t>
      </w:r>
      <w:r w:rsidR="001D4A86" w:rsidRPr="001D4A86">
        <w:rPr>
          <w:color w:val="auto"/>
          <w:sz w:val="28"/>
          <w:szCs w:val="28"/>
        </w:rPr>
        <w:t>решением Смоленского районного Собрания депутатов Алтайского</w:t>
      </w:r>
      <w:proofErr w:type="gramEnd"/>
      <w:r w:rsidR="001D4A86" w:rsidRPr="001D4A86">
        <w:rPr>
          <w:color w:val="auto"/>
          <w:sz w:val="28"/>
          <w:szCs w:val="28"/>
        </w:rPr>
        <w:t xml:space="preserve"> </w:t>
      </w:r>
      <w:proofErr w:type="gramStart"/>
      <w:r w:rsidR="001D4A86" w:rsidRPr="001D4A86">
        <w:rPr>
          <w:color w:val="auto"/>
          <w:sz w:val="28"/>
          <w:szCs w:val="28"/>
        </w:rPr>
        <w:t>края №29</w:t>
      </w:r>
      <w:r w:rsidR="00F33633" w:rsidRPr="001D4A86">
        <w:rPr>
          <w:color w:val="auto"/>
          <w:sz w:val="28"/>
          <w:szCs w:val="28"/>
        </w:rPr>
        <w:t xml:space="preserve"> от 2</w:t>
      </w:r>
      <w:r w:rsidR="001D4A86" w:rsidRPr="001D4A86">
        <w:rPr>
          <w:color w:val="auto"/>
          <w:sz w:val="28"/>
          <w:szCs w:val="28"/>
        </w:rPr>
        <w:t>4</w:t>
      </w:r>
      <w:r w:rsidR="00F33633" w:rsidRPr="001D4A86">
        <w:rPr>
          <w:color w:val="auto"/>
          <w:sz w:val="28"/>
          <w:szCs w:val="28"/>
        </w:rPr>
        <w:t>.</w:t>
      </w:r>
      <w:r w:rsidR="001D4A86" w:rsidRPr="001D4A86">
        <w:rPr>
          <w:color w:val="auto"/>
          <w:sz w:val="28"/>
          <w:szCs w:val="28"/>
        </w:rPr>
        <w:t>04</w:t>
      </w:r>
      <w:r w:rsidR="00F33633" w:rsidRPr="001D4A86">
        <w:rPr>
          <w:color w:val="auto"/>
          <w:sz w:val="28"/>
          <w:szCs w:val="28"/>
        </w:rPr>
        <w:t>.201</w:t>
      </w:r>
      <w:r w:rsidR="001D4A86" w:rsidRPr="001D4A86">
        <w:rPr>
          <w:color w:val="auto"/>
          <w:sz w:val="28"/>
          <w:szCs w:val="28"/>
        </w:rPr>
        <w:t>5</w:t>
      </w:r>
      <w:r w:rsidR="005A6144" w:rsidRPr="001D4A86">
        <w:rPr>
          <w:color w:val="auto"/>
          <w:sz w:val="28"/>
          <w:szCs w:val="28"/>
        </w:rPr>
        <w:t>,</w:t>
      </w:r>
      <w:r w:rsidR="005A6144">
        <w:rPr>
          <w:sz w:val="28"/>
          <w:szCs w:val="28"/>
        </w:rPr>
        <w:t xml:space="preserve"> Распоряжением</w:t>
      </w:r>
      <w:r w:rsidR="00193E4B">
        <w:t xml:space="preserve"> Администрации </w:t>
      </w:r>
      <w:r w:rsidR="005A6144">
        <w:t xml:space="preserve">Смоленского </w:t>
      </w:r>
      <w:r w:rsidR="00193E4B">
        <w:t xml:space="preserve">района № </w:t>
      </w:r>
      <w:r w:rsidR="001D4A86">
        <w:t>358</w:t>
      </w:r>
      <w:r w:rsidR="005A6144">
        <w:t>-р</w:t>
      </w:r>
      <w:r w:rsidR="00193E4B">
        <w:t xml:space="preserve"> от </w:t>
      </w:r>
      <w:r w:rsidR="001D4A86">
        <w:t>2</w:t>
      </w:r>
      <w:r w:rsidR="005A6144">
        <w:t>7</w:t>
      </w:r>
      <w:r w:rsidR="00193E4B">
        <w:t>.</w:t>
      </w:r>
      <w:r w:rsidR="001D4A86">
        <w:t>11</w:t>
      </w:r>
      <w:r w:rsidR="00193E4B">
        <w:t>.2018 г.</w:t>
      </w:r>
      <w:r w:rsidR="001D4A86">
        <w:t xml:space="preserve"> по в</w:t>
      </w:r>
      <w:r w:rsidR="001D4A86" w:rsidRPr="00D831CD">
        <w:t>несени</w:t>
      </w:r>
      <w:r w:rsidR="001D4A86">
        <w:t>ю</w:t>
      </w:r>
      <w:r w:rsidR="001D4A86" w:rsidRPr="00D831CD">
        <w:t xml:space="preserve"> изменений в проект планировки и проект межевания территории для строительства объекта «Газопровод высокого давления до объектов курортного </w:t>
      </w:r>
      <w:proofErr w:type="spellStart"/>
      <w:r w:rsidR="001D4A86" w:rsidRPr="00D831CD">
        <w:t>субкластера</w:t>
      </w:r>
      <w:proofErr w:type="spellEnd"/>
      <w:r w:rsidR="001D4A86" w:rsidRPr="00D831CD">
        <w:t xml:space="preserve"> «Белокуриха-2» и туристского </w:t>
      </w:r>
      <w:proofErr w:type="spellStart"/>
      <w:r w:rsidR="001D4A86" w:rsidRPr="00D831CD">
        <w:t>субкластера</w:t>
      </w:r>
      <w:proofErr w:type="spellEnd"/>
      <w:r w:rsidR="001D4A86" w:rsidRPr="00D831CD">
        <w:t xml:space="preserve"> «Сибирское подворье» 2-й этап строительства»</w:t>
      </w:r>
      <w:r w:rsidR="005A6144">
        <w:rPr>
          <w:sz w:val="28"/>
          <w:szCs w:val="28"/>
        </w:rPr>
        <w:t>» в Смоленском районе</w:t>
      </w:r>
      <w:r w:rsidR="00193E4B">
        <w:t>,</w:t>
      </w:r>
      <w:r w:rsidR="005A6144">
        <w:t xml:space="preserve"> с</w:t>
      </w:r>
      <w:r w:rsidR="00193E4B">
        <w:t xml:space="preserve"> заявлением </w:t>
      </w:r>
      <w:r w:rsidR="0049660A">
        <w:t>АКГУП «Алтайские инженерные системы</w:t>
      </w:r>
      <w:r w:rsidR="00C8012F">
        <w:t>»</w:t>
      </w:r>
      <w:r w:rsidR="00193E4B">
        <w:t xml:space="preserve"> №</w:t>
      </w:r>
      <w:r w:rsidR="0049660A">
        <w:t xml:space="preserve"> 2610</w:t>
      </w:r>
      <w:r w:rsidR="00B95A11">
        <w:t xml:space="preserve"> о</w:t>
      </w:r>
      <w:r w:rsidR="00193E4B">
        <w:t xml:space="preserve">т </w:t>
      </w:r>
      <w:r w:rsidR="0049660A">
        <w:t>08</w:t>
      </w:r>
      <w:r w:rsidR="00193E4B">
        <w:t>.</w:t>
      </w:r>
      <w:r w:rsidR="0049660A">
        <w:t>11</w:t>
      </w:r>
      <w:r w:rsidR="00193E4B">
        <w:t xml:space="preserve">.2018 г. </w:t>
      </w:r>
      <w:proofErr w:type="gramEnd"/>
    </w:p>
    <w:p w:rsidR="005A6144" w:rsidRDefault="005A6144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</w:p>
    <w:p w:rsidR="00666DC4" w:rsidRPr="0037288B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  <w:r w:rsidRPr="0037288B">
        <w:rPr>
          <w:b/>
        </w:rPr>
        <w:t>Повестка дня:</w:t>
      </w:r>
    </w:p>
    <w:p w:rsidR="004C6448" w:rsidRDefault="0049660A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  <w:r w:rsidRPr="00D831CD">
        <w:t>Рассмотрение материалов по Внесени</w:t>
      </w:r>
      <w:r>
        <w:t>ю</w:t>
      </w:r>
      <w:r w:rsidRPr="00D831CD">
        <w:t xml:space="preserve"> изменений в проект планировки и проект межевания территории для строительства объекта «Газопровод высокого давления до объектов курортного </w:t>
      </w:r>
      <w:proofErr w:type="spellStart"/>
      <w:r w:rsidRPr="00D831CD">
        <w:t>субкластера</w:t>
      </w:r>
      <w:proofErr w:type="spellEnd"/>
      <w:r w:rsidRPr="00D831CD">
        <w:t xml:space="preserve"> «Белокуриха-2» и туристского </w:t>
      </w:r>
      <w:proofErr w:type="spellStart"/>
      <w:r w:rsidRPr="00D831CD">
        <w:t>субкластера</w:t>
      </w:r>
      <w:proofErr w:type="spellEnd"/>
      <w:r w:rsidRPr="00D831CD">
        <w:t xml:space="preserve"> «Сибирское подворье» 2-й этап строительства»</w:t>
      </w:r>
      <w:r>
        <w:t xml:space="preserve">, </w:t>
      </w:r>
      <w:r w:rsidRPr="00D831CD">
        <w:t>в</w:t>
      </w:r>
      <w:r>
        <w:t xml:space="preserve"> месте прохождения проектируемой трассы по территории МО</w:t>
      </w:r>
      <w:r w:rsidRPr="00D831CD">
        <w:t xml:space="preserve"> Смоленск</w:t>
      </w:r>
      <w:r>
        <w:t>ий</w:t>
      </w:r>
      <w:r w:rsidRPr="00D831CD">
        <w:t xml:space="preserve"> район Алтайского края.</w:t>
      </w:r>
    </w:p>
    <w:p w:rsidR="003F2622" w:rsidRDefault="003F2622">
      <w:pPr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b/>
        </w:rPr>
        <w:br w:type="page"/>
      </w:r>
    </w:p>
    <w:p w:rsidR="00666DC4" w:rsidRPr="0037288B" w:rsidRDefault="00673059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  <w:r w:rsidRPr="0037288B">
        <w:rPr>
          <w:b/>
        </w:rPr>
        <w:lastRenderedPageBreak/>
        <w:t xml:space="preserve"> </w:t>
      </w:r>
      <w:r w:rsidR="00193E4B" w:rsidRPr="0037288B">
        <w:rPr>
          <w:b/>
        </w:rPr>
        <w:t xml:space="preserve">Порядок проведения </w:t>
      </w:r>
      <w:r w:rsidR="00532B34">
        <w:rPr>
          <w:b/>
        </w:rPr>
        <w:t>публичных</w:t>
      </w:r>
      <w:r w:rsidR="00193E4B" w:rsidRPr="0037288B">
        <w:rPr>
          <w:b/>
        </w:rPr>
        <w:t xml:space="preserve"> слушаний:</w:t>
      </w: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4C6448">
        <w:rPr>
          <w:i/>
        </w:rPr>
        <w:t>Слушали:</w:t>
      </w:r>
      <w:r>
        <w:t xml:space="preserve"> </w:t>
      </w:r>
      <w:r w:rsidR="00673059">
        <w:t>Найбауэр</w:t>
      </w:r>
      <w:r>
        <w:t xml:space="preserve"> </w:t>
      </w:r>
      <w:r w:rsidR="00673059">
        <w:t>А</w:t>
      </w:r>
      <w:r>
        <w:t>.</w:t>
      </w:r>
      <w:r w:rsidR="00673059">
        <w:t>В</w:t>
      </w:r>
      <w:r>
        <w:t>.</w:t>
      </w:r>
      <w:r w:rsidR="00372C8E" w:rsidRPr="00372C8E">
        <w:t xml:space="preserve"> </w:t>
      </w:r>
      <w:r w:rsidR="00372C8E">
        <w:t>–</w:t>
      </w:r>
      <w:r>
        <w:t xml:space="preserve"> </w:t>
      </w:r>
      <w:r w:rsidR="00673059">
        <w:t>архитектор Администрации Смоленского района</w:t>
      </w:r>
      <w:r>
        <w:t xml:space="preserve"> Алтайского края поприветствовал </w:t>
      </w:r>
      <w:proofErr w:type="gramStart"/>
      <w:r>
        <w:t>собравшихся</w:t>
      </w:r>
      <w:proofErr w:type="gramEnd"/>
      <w:r>
        <w:t>.</w:t>
      </w:r>
    </w:p>
    <w:p w:rsidR="00673059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4C6448">
        <w:rPr>
          <w:i/>
        </w:rPr>
        <w:t>Выступил:</w:t>
      </w:r>
      <w:r>
        <w:t xml:space="preserve"> </w:t>
      </w:r>
      <w:proofErr w:type="gramStart"/>
      <w:r w:rsidR="003F5913">
        <w:t>Сорокина</w:t>
      </w:r>
      <w:r w:rsidRPr="003F5913">
        <w:t xml:space="preserve"> </w:t>
      </w:r>
      <w:r w:rsidR="003F5913" w:rsidRPr="003F5913">
        <w:t>М</w:t>
      </w:r>
      <w:r w:rsidRPr="003F5913">
        <w:t>.</w:t>
      </w:r>
      <w:r w:rsidR="003F5913" w:rsidRPr="003F5913">
        <w:t>А</w:t>
      </w:r>
      <w:r w:rsidRPr="003F5913">
        <w:t>.</w:t>
      </w:r>
      <w:r>
        <w:t xml:space="preserve"> </w:t>
      </w:r>
      <w:r w:rsidR="00535429">
        <w:t>–</w:t>
      </w:r>
      <w:r>
        <w:t xml:space="preserve"> </w:t>
      </w:r>
      <w:r w:rsidR="003F5913">
        <w:t>ведущий специалист отдела перспективного развития</w:t>
      </w:r>
      <w:r w:rsidR="00535429" w:rsidRPr="0049660A">
        <w:rPr>
          <w:color w:val="FF0000"/>
        </w:rPr>
        <w:t xml:space="preserve"> </w:t>
      </w:r>
      <w:r w:rsidR="007218FA">
        <w:t xml:space="preserve">АКГУП «Алтайские инженерные системы» </w:t>
      </w:r>
      <w:r>
        <w:t xml:space="preserve">с информацией о материалах </w:t>
      </w:r>
      <w:r w:rsidR="0049660A" w:rsidRPr="00D831CD">
        <w:t xml:space="preserve">материалов по </w:t>
      </w:r>
      <w:r w:rsidR="007218FA">
        <w:t>в</w:t>
      </w:r>
      <w:r w:rsidR="0049660A" w:rsidRPr="00D831CD">
        <w:t>несени</w:t>
      </w:r>
      <w:r w:rsidR="0049660A">
        <w:t>ю</w:t>
      </w:r>
      <w:r w:rsidR="0049660A" w:rsidRPr="00D831CD">
        <w:t xml:space="preserve"> изменений в проект планировки и проект межевания территории для строительства объекта «Газопровод высокого давления до объектов курортного </w:t>
      </w:r>
      <w:proofErr w:type="spellStart"/>
      <w:r w:rsidR="0049660A" w:rsidRPr="00D831CD">
        <w:t>субкластера</w:t>
      </w:r>
      <w:proofErr w:type="spellEnd"/>
      <w:r w:rsidR="0049660A" w:rsidRPr="00D831CD">
        <w:t xml:space="preserve"> «Белокуриха-2» и туристского </w:t>
      </w:r>
      <w:proofErr w:type="spellStart"/>
      <w:r w:rsidR="0049660A" w:rsidRPr="00D831CD">
        <w:t>субкластера</w:t>
      </w:r>
      <w:proofErr w:type="spellEnd"/>
      <w:r w:rsidR="0049660A" w:rsidRPr="00D831CD">
        <w:t xml:space="preserve"> «Сибирское подворье» 2-й этап строительства»</w:t>
      </w:r>
      <w:r w:rsidR="0049660A">
        <w:t xml:space="preserve">, </w:t>
      </w:r>
      <w:r w:rsidR="0049660A" w:rsidRPr="00D831CD">
        <w:t>в</w:t>
      </w:r>
      <w:r w:rsidR="0049660A">
        <w:t xml:space="preserve"> месте прохождения проектируемой трассы по территории МО</w:t>
      </w:r>
      <w:r w:rsidR="0049660A" w:rsidRPr="00D831CD">
        <w:t xml:space="preserve"> Смоленск</w:t>
      </w:r>
      <w:r w:rsidR="0049660A">
        <w:t>ий</w:t>
      </w:r>
      <w:r w:rsidR="0049660A" w:rsidRPr="00D831CD">
        <w:t xml:space="preserve"> район Алтайского края.</w:t>
      </w:r>
      <w:proofErr w:type="gramEnd"/>
    </w:p>
    <w:p w:rsidR="007218FA" w:rsidRDefault="007218FA" w:rsidP="00C5626D">
      <w:pPr>
        <w:pStyle w:val="1"/>
        <w:shd w:val="clear" w:color="auto" w:fill="auto"/>
        <w:spacing w:before="0" w:after="0" w:line="276" w:lineRule="auto"/>
        <w:ind w:right="-1"/>
        <w:jc w:val="both"/>
        <w:rPr>
          <w:b/>
        </w:rPr>
      </w:pPr>
    </w:p>
    <w:p w:rsidR="00673059" w:rsidRPr="006848DA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6848DA">
        <w:rPr>
          <w:b/>
        </w:rPr>
        <w:t>Решили:</w:t>
      </w:r>
      <w:r>
        <w:t xml:space="preserve"> Признать проведение работ по</w:t>
      </w:r>
      <w:r w:rsidR="00535429">
        <w:t xml:space="preserve"> планируемому объекту капитального строительства </w:t>
      </w:r>
      <w:r w:rsidR="0049660A" w:rsidRPr="00D831CD">
        <w:t xml:space="preserve">«Газопровод высокого давления до объектов курортного </w:t>
      </w:r>
      <w:proofErr w:type="spellStart"/>
      <w:r w:rsidR="0049660A" w:rsidRPr="00D831CD">
        <w:t>субкластера</w:t>
      </w:r>
      <w:proofErr w:type="spellEnd"/>
      <w:r w:rsidR="0049660A" w:rsidRPr="00D831CD">
        <w:t xml:space="preserve"> «Белокуриха-2» и туристского </w:t>
      </w:r>
      <w:proofErr w:type="spellStart"/>
      <w:r w:rsidR="0049660A" w:rsidRPr="00D831CD">
        <w:t>субкластера</w:t>
      </w:r>
      <w:proofErr w:type="spellEnd"/>
      <w:r w:rsidR="0049660A" w:rsidRPr="00D831CD">
        <w:t xml:space="preserve"> «Сибирское подворье» 2-й этап строительства»</w:t>
      </w:r>
      <w:r w:rsidR="00535429">
        <w:t xml:space="preserve"> </w:t>
      </w:r>
      <w:r w:rsidR="00535429">
        <w:rPr>
          <w:sz w:val="28"/>
          <w:szCs w:val="28"/>
        </w:rPr>
        <w:t>в Смоленском районе</w:t>
      </w:r>
      <w:r w:rsidR="00535429">
        <w:t xml:space="preserve"> Алтайского края целесообразным и необходимым</w:t>
      </w:r>
      <w:r w:rsidR="00673059" w:rsidRPr="006848DA">
        <w:t>.</w:t>
      </w:r>
    </w:p>
    <w:p w:rsidR="00673059" w:rsidRPr="006848DA" w:rsidRDefault="00673059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666DC4" w:rsidRPr="006848DA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 w:rsidRPr="001A0349">
        <w:t>Предложений и замечаний</w:t>
      </w:r>
      <w:r>
        <w:t xml:space="preserve">, касающихся </w:t>
      </w:r>
      <w:r w:rsidR="0049660A" w:rsidRPr="00D831CD">
        <w:t>материалов по Внесени</w:t>
      </w:r>
      <w:r w:rsidR="0049660A">
        <w:t>ю</w:t>
      </w:r>
      <w:r w:rsidR="0049660A" w:rsidRPr="00D831CD">
        <w:t xml:space="preserve"> изменений в проект планировки и проект межевания территории для строительства объекта «Газопровод высокого давления до объектов курортного </w:t>
      </w:r>
      <w:proofErr w:type="spellStart"/>
      <w:r w:rsidR="0049660A" w:rsidRPr="00D831CD">
        <w:t>субкластера</w:t>
      </w:r>
      <w:proofErr w:type="spellEnd"/>
      <w:r w:rsidR="0049660A" w:rsidRPr="00D831CD">
        <w:t xml:space="preserve"> «Белокуриха-2» и туристского </w:t>
      </w:r>
      <w:proofErr w:type="spellStart"/>
      <w:r w:rsidR="0049660A" w:rsidRPr="00D831CD">
        <w:t>субкластера</w:t>
      </w:r>
      <w:proofErr w:type="spellEnd"/>
      <w:r w:rsidR="0049660A" w:rsidRPr="00D831CD">
        <w:t xml:space="preserve"> «Сибирское подворье» 2-й этап строительства»</w:t>
      </w:r>
      <w:r w:rsidR="0049660A">
        <w:t xml:space="preserve">, </w:t>
      </w:r>
      <w:r w:rsidR="0049660A" w:rsidRPr="00D831CD">
        <w:t>в</w:t>
      </w:r>
      <w:r w:rsidR="0049660A">
        <w:t xml:space="preserve"> месте прохождения проектируемой трассы по территории МО</w:t>
      </w:r>
      <w:r w:rsidR="0049660A" w:rsidRPr="00D831CD">
        <w:t xml:space="preserve"> Смоленск</w:t>
      </w:r>
      <w:r w:rsidR="0049660A">
        <w:t>ий</w:t>
      </w:r>
      <w:r w:rsidR="0049660A" w:rsidRPr="00D831CD">
        <w:t xml:space="preserve"> район Алтайского края</w:t>
      </w:r>
      <w:r w:rsidR="0049660A">
        <w:t xml:space="preserve"> </w:t>
      </w:r>
      <w:r>
        <w:t xml:space="preserve">от населения </w:t>
      </w:r>
      <w:r w:rsidRPr="001A0349">
        <w:rPr>
          <w:b/>
        </w:rPr>
        <w:t>не поступало</w:t>
      </w:r>
      <w:r>
        <w:t>.</w:t>
      </w:r>
    </w:p>
    <w:p w:rsidR="006848DA" w:rsidRP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</w:p>
    <w:p w:rsidR="00666DC4" w:rsidRPr="006848DA" w:rsidRDefault="0049660A" w:rsidP="00C5626D">
      <w:pPr>
        <w:pStyle w:val="1"/>
        <w:shd w:val="clear" w:color="auto" w:fill="auto"/>
        <w:spacing w:before="0" w:after="0" w:line="276" w:lineRule="auto"/>
        <w:ind w:right="-1"/>
        <w:jc w:val="both"/>
      </w:pPr>
      <w:r>
        <w:t>Публичные</w:t>
      </w:r>
      <w:r w:rsidR="00193E4B">
        <w:t xml:space="preserve"> слушания по обсуждению </w:t>
      </w:r>
      <w:r w:rsidRPr="00D831CD">
        <w:t>материалов по Внесени</w:t>
      </w:r>
      <w:r>
        <w:t>ю</w:t>
      </w:r>
      <w:r w:rsidRPr="00D831CD">
        <w:t xml:space="preserve"> изменений в проект планировки и проект межевания территории для строительства объекта «Газопровод высокого давления до объектов курортного </w:t>
      </w:r>
      <w:proofErr w:type="spellStart"/>
      <w:r w:rsidRPr="00D831CD">
        <w:t>субкластера</w:t>
      </w:r>
      <w:proofErr w:type="spellEnd"/>
      <w:r w:rsidRPr="00D831CD">
        <w:t xml:space="preserve"> «Белокуриха-2» и туристского </w:t>
      </w:r>
      <w:proofErr w:type="spellStart"/>
      <w:r w:rsidRPr="00D831CD">
        <w:t>субкластера</w:t>
      </w:r>
      <w:proofErr w:type="spellEnd"/>
      <w:r w:rsidRPr="00D831CD">
        <w:t xml:space="preserve"> «Сибирское подворье» 2-й этап строительства»</w:t>
      </w:r>
      <w:r>
        <w:t xml:space="preserve">, </w:t>
      </w:r>
      <w:r w:rsidRPr="00D831CD">
        <w:t>в</w:t>
      </w:r>
      <w:r>
        <w:t xml:space="preserve"> месте прохождения проектируемой трассы по территории МО</w:t>
      </w:r>
      <w:r w:rsidRPr="00D831CD">
        <w:t xml:space="preserve"> Смоленск</w:t>
      </w:r>
      <w:r>
        <w:t>ий</w:t>
      </w:r>
      <w:r w:rsidRPr="00D831CD">
        <w:t xml:space="preserve"> район Алтайского края</w:t>
      </w:r>
      <w:r>
        <w:t xml:space="preserve"> </w:t>
      </w:r>
      <w:r w:rsidR="00193E4B">
        <w:t xml:space="preserve">считать </w:t>
      </w:r>
      <w:r w:rsidR="00193E4B" w:rsidRPr="001A0349">
        <w:rPr>
          <w:b/>
        </w:rPr>
        <w:t>состоявшимися</w:t>
      </w:r>
      <w:r w:rsidR="00193E4B">
        <w:t>.</w:t>
      </w:r>
    </w:p>
    <w:p w:rsidR="006848DA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 xml:space="preserve">Протокол </w:t>
      </w:r>
      <w:r w:rsidR="00532B34">
        <w:t>публичных</w:t>
      </w:r>
      <w:r>
        <w:t xml:space="preserve"> слушаний обнародовать в установленном законом порядке.</w:t>
      </w:r>
    </w:p>
    <w:p w:rsid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0535E3" w:rsidRDefault="000535E3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 xml:space="preserve">Председатель </w:t>
      </w:r>
      <w:r w:rsidR="00532B34">
        <w:t>публичных</w:t>
      </w:r>
      <w:r>
        <w:t xml:space="preserve"> слушаний</w:t>
      </w:r>
      <w:r>
        <w:tab/>
      </w:r>
      <w:r>
        <w:tab/>
      </w:r>
      <w:r w:rsidR="003F5913">
        <w:tab/>
      </w:r>
      <w:r>
        <w:t xml:space="preserve">____________ </w:t>
      </w:r>
      <w:r w:rsidR="003F5913">
        <w:tab/>
      </w:r>
      <w:r>
        <w:tab/>
        <w:t>Шилов Д.А</w:t>
      </w:r>
    </w:p>
    <w:p w:rsidR="006848DA" w:rsidRDefault="003F5913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ab/>
      </w:r>
    </w:p>
    <w:p w:rsidR="006848DA" w:rsidRDefault="006848DA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t xml:space="preserve">Секретарь </w:t>
      </w:r>
      <w:r w:rsidR="00532B34">
        <w:t>публичных</w:t>
      </w:r>
      <w:r>
        <w:t xml:space="preserve"> слушаний</w:t>
      </w:r>
      <w:r>
        <w:tab/>
      </w:r>
      <w:r>
        <w:tab/>
      </w:r>
      <w:r>
        <w:tab/>
        <w:t xml:space="preserve">____________ </w:t>
      </w:r>
      <w:r>
        <w:tab/>
        <w:t xml:space="preserve">   Анисимова А.И.</w:t>
      </w:r>
    </w:p>
    <w:p w:rsidR="00666DC4" w:rsidRDefault="00193E4B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  <w:r>
        <w:br w:type="page"/>
      </w:r>
    </w:p>
    <w:p w:rsidR="00666DC4" w:rsidRPr="002E31EE" w:rsidRDefault="00193E4B" w:rsidP="00C5626D">
      <w:pPr>
        <w:pStyle w:val="1"/>
        <w:shd w:val="clear" w:color="auto" w:fill="auto"/>
        <w:spacing w:before="0" w:after="0" w:line="276" w:lineRule="auto"/>
        <w:ind w:right="-1"/>
        <w:rPr>
          <w:b/>
        </w:rPr>
      </w:pPr>
      <w:r w:rsidRPr="002E31EE">
        <w:rPr>
          <w:b/>
        </w:rPr>
        <w:lastRenderedPageBreak/>
        <w:t>Заключение</w:t>
      </w:r>
    </w:p>
    <w:p w:rsidR="00710CEF" w:rsidRDefault="00710CEF" w:rsidP="00710CEF">
      <w:pPr>
        <w:pStyle w:val="1"/>
        <w:shd w:val="clear" w:color="auto" w:fill="auto"/>
        <w:spacing w:before="0" w:after="0" w:line="276" w:lineRule="auto"/>
        <w:ind w:right="-1"/>
      </w:pPr>
      <w:r w:rsidRPr="00794E87">
        <w:rPr>
          <w:sz w:val="28"/>
          <w:szCs w:val="28"/>
        </w:rPr>
        <w:t xml:space="preserve">на </w:t>
      </w:r>
      <w:r>
        <w:rPr>
          <w:sz w:val="28"/>
          <w:szCs w:val="28"/>
        </w:rPr>
        <w:t>публичные</w:t>
      </w:r>
      <w:r w:rsidRPr="00794E87">
        <w:rPr>
          <w:sz w:val="28"/>
          <w:szCs w:val="28"/>
        </w:rPr>
        <w:t xml:space="preserve"> слушания</w:t>
      </w:r>
      <w:r w:rsidRPr="00080AD6">
        <w:rPr>
          <w:sz w:val="28"/>
          <w:szCs w:val="28"/>
        </w:rPr>
        <w:t xml:space="preserve"> </w:t>
      </w:r>
      <w:r w:rsidRPr="00794E87">
        <w:rPr>
          <w:sz w:val="28"/>
          <w:szCs w:val="28"/>
        </w:rPr>
        <w:t>по вопросу</w:t>
      </w:r>
      <w:r>
        <w:rPr>
          <w:sz w:val="28"/>
          <w:szCs w:val="28"/>
        </w:rPr>
        <w:t xml:space="preserve"> </w:t>
      </w:r>
      <w:r w:rsidR="007218FA">
        <w:rPr>
          <w:sz w:val="28"/>
          <w:szCs w:val="28"/>
        </w:rPr>
        <w:t>в</w:t>
      </w:r>
      <w:r w:rsidRPr="00080AD6">
        <w:rPr>
          <w:sz w:val="28"/>
          <w:szCs w:val="28"/>
        </w:rPr>
        <w:t>несение изменений в проект планировки и проект межевания территории для строительства объекта</w:t>
      </w:r>
      <w:r w:rsidRPr="00794E87">
        <w:rPr>
          <w:sz w:val="28"/>
          <w:szCs w:val="28"/>
        </w:rPr>
        <w:t xml:space="preserve"> </w:t>
      </w:r>
      <w:r w:rsidRPr="00080AD6">
        <w:rPr>
          <w:sz w:val="28"/>
          <w:szCs w:val="28"/>
        </w:rPr>
        <w:t xml:space="preserve">«Газопровод высокого давления до объектов курортного </w:t>
      </w:r>
      <w:proofErr w:type="spellStart"/>
      <w:r w:rsidRPr="00080AD6">
        <w:rPr>
          <w:sz w:val="28"/>
          <w:szCs w:val="28"/>
        </w:rPr>
        <w:t>субкластера</w:t>
      </w:r>
      <w:proofErr w:type="spellEnd"/>
      <w:r w:rsidRPr="00080AD6">
        <w:rPr>
          <w:sz w:val="28"/>
          <w:szCs w:val="28"/>
        </w:rPr>
        <w:t xml:space="preserve"> «Белокуриха-2» и туристского </w:t>
      </w:r>
      <w:proofErr w:type="spellStart"/>
      <w:r w:rsidRPr="00080AD6">
        <w:rPr>
          <w:sz w:val="28"/>
          <w:szCs w:val="28"/>
        </w:rPr>
        <w:t>субкластера</w:t>
      </w:r>
      <w:proofErr w:type="spellEnd"/>
      <w:r w:rsidRPr="00080AD6">
        <w:rPr>
          <w:sz w:val="28"/>
          <w:szCs w:val="28"/>
        </w:rPr>
        <w:t xml:space="preserve"> «Сибирское подворье» 2-й этап строительства»</w:t>
      </w:r>
      <w:r>
        <w:t xml:space="preserve">, </w:t>
      </w:r>
      <w:r w:rsidRPr="00D831CD">
        <w:t>в</w:t>
      </w:r>
      <w:r>
        <w:t xml:space="preserve"> месте прохождения проектируемой трассы по территории МО</w:t>
      </w:r>
      <w:r w:rsidRPr="00D831CD">
        <w:t xml:space="preserve"> Смоленск</w:t>
      </w:r>
      <w:r>
        <w:t>ий</w:t>
      </w:r>
      <w:r w:rsidRPr="00D831CD">
        <w:t xml:space="preserve"> район Алтайского края</w:t>
      </w:r>
    </w:p>
    <w:p w:rsidR="00710CEF" w:rsidRDefault="00710CEF" w:rsidP="00C5626D">
      <w:pPr>
        <w:pStyle w:val="1"/>
        <w:shd w:val="clear" w:color="auto" w:fill="auto"/>
        <w:tabs>
          <w:tab w:val="left" w:pos="8080"/>
        </w:tabs>
        <w:spacing w:before="0" w:after="0" w:line="276" w:lineRule="auto"/>
        <w:ind w:right="-1"/>
        <w:jc w:val="both"/>
      </w:pPr>
    </w:p>
    <w:p w:rsidR="002E31EE" w:rsidRDefault="002E31EE" w:rsidP="00C5626D">
      <w:pPr>
        <w:pStyle w:val="1"/>
        <w:shd w:val="clear" w:color="auto" w:fill="auto"/>
        <w:tabs>
          <w:tab w:val="left" w:pos="8080"/>
        </w:tabs>
        <w:spacing w:before="0" w:after="0" w:line="276" w:lineRule="auto"/>
        <w:ind w:right="-1"/>
        <w:jc w:val="both"/>
      </w:pPr>
      <w:r>
        <w:t xml:space="preserve">с. </w:t>
      </w:r>
      <w:proofErr w:type="spellStart"/>
      <w:r w:rsidR="00310B77">
        <w:t>Новотырышкино</w:t>
      </w:r>
      <w:proofErr w:type="spellEnd"/>
      <w:r>
        <w:tab/>
      </w:r>
      <w:r>
        <w:tab/>
      </w:r>
      <w:r w:rsidR="00310B77">
        <w:t>10</w:t>
      </w:r>
      <w:r>
        <w:t>.</w:t>
      </w:r>
      <w:r w:rsidR="00310B77">
        <w:t>01</w:t>
      </w:r>
      <w:r>
        <w:t>.201</w:t>
      </w:r>
      <w:r w:rsidR="00310B77">
        <w:t>9</w:t>
      </w:r>
      <w:r>
        <w:t>г. 1</w:t>
      </w:r>
      <w:r w:rsidR="00310B77">
        <w:t>2</w:t>
      </w:r>
      <w:r>
        <w:t xml:space="preserve">:00, Алтайский край, Смоленский  район, </w:t>
      </w:r>
      <w:r w:rsidR="00310B77" w:rsidRPr="00310B77">
        <w:t xml:space="preserve">с. </w:t>
      </w:r>
      <w:proofErr w:type="spellStart"/>
      <w:r w:rsidR="00310B77" w:rsidRPr="00310B77">
        <w:t>Новотырышкино</w:t>
      </w:r>
      <w:proofErr w:type="spellEnd"/>
      <w:r w:rsidR="00310B77" w:rsidRPr="00310B77">
        <w:t xml:space="preserve">, ул. </w:t>
      </w:r>
      <w:proofErr w:type="gramStart"/>
      <w:r w:rsidR="00310B77" w:rsidRPr="00310B77">
        <w:t>Советская</w:t>
      </w:r>
      <w:proofErr w:type="gramEnd"/>
      <w:r w:rsidR="00310B77" w:rsidRPr="00310B77">
        <w:t xml:space="preserve"> 78</w:t>
      </w:r>
    </w:p>
    <w:p w:rsidR="00FF31BE" w:rsidRDefault="00FF31BE" w:rsidP="00C5626D">
      <w:pPr>
        <w:pStyle w:val="1"/>
        <w:shd w:val="clear" w:color="auto" w:fill="auto"/>
        <w:tabs>
          <w:tab w:val="left" w:pos="8080"/>
        </w:tabs>
        <w:spacing w:before="0" w:after="0" w:line="276" w:lineRule="auto"/>
        <w:ind w:right="-1"/>
        <w:jc w:val="both"/>
      </w:pPr>
    </w:p>
    <w:p w:rsidR="00666DC4" w:rsidRDefault="00193E4B" w:rsidP="00FB2E15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20" w:right="-1"/>
        <w:jc w:val="both"/>
      </w:pPr>
      <w:r>
        <w:t xml:space="preserve">Решили признать проведение работ </w:t>
      </w:r>
      <w:r w:rsidR="00310B77" w:rsidRPr="00D831CD">
        <w:t xml:space="preserve">по </w:t>
      </w:r>
      <w:r w:rsidR="007218FA">
        <w:t>в</w:t>
      </w:r>
      <w:r w:rsidR="00310B77" w:rsidRPr="00D831CD">
        <w:t>несени</w:t>
      </w:r>
      <w:r w:rsidR="00310B77">
        <w:t>ю</w:t>
      </w:r>
      <w:r w:rsidR="00310B77" w:rsidRPr="00D831CD">
        <w:t xml:space="preserve"> изменений в проект планировки и проект межевания территории для строительства объекта «Газопровод высокого давления до объектов курортного </w:t>
      </w:r>
      <w:proofErr w:type="spellStart"/>
      <w:r w:rsidR="00310B77" w:rsidRPr="00D831CD">
        <w:t>субкластера</w:t>
      </w:r>
      <w:proofErr w:type="spellEnd"/>
      <w:r w:rsidR="00310B77" w:rsidRPr="00D831CD">
        <w:t xml:space="preserve"> «Белокуриха-2» и туристского </w:t>
      </w:r>
      <w:proofErr w:type="spellStart"/>
      <w:r w:rsidR="00310B77" w:rsidRPr="00D831CD">
        <w:t>субкластера</w:t>
      </w:r>
      <w:proofErr w:type="spellEnd"/>
      <w:r w:rsidR="00310B77" w:rsidRPr="00D831CD">
        <w:t xml:space="preserve"> «Сибирское подворье» 2-й этап строительства»</w:t>
      </w:r>
      <w:r w:rsidR="002E31EE">
        <w:t xml:space="preserve"> </w:t>
      </w:r>
      <w:r>
        <w:t>целесообразным и необходимым.</w:t>
      </w:r>
    </w:p>
    <w:p w:rsidR="002E31EE" w:rsidRDefault="00193E4B" w:rsidP="00C5626D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76" w:lineRule="auto"/>
        <w:ind w:left="23"/>
        <w:jc w:val="left"/>
      </w:pPr>
      <w:r>
        <w:t xml:space="preserve">Комиссии обнародовать в установленном законом порядке протокол </w:t>
      </w:r>
      <w:r w:rsidR="00310B77">
        <w:t>публичных</w:t>
      </w:r>
      <w:r>
        <w:t xml:space="preserve"> слушаний.</w:t>
      </w:r>
    </w:p>
    <w:p w:rsidR="004C6448" w:rsidRPr="004C6448" w:rsidRDefault="004C6448" w:rsidP="00C5626D">
      <w:pPr>
        <w:pStyle w:val="1"/>
        <w:shd w:val="clear" w:color="auto" w:fill="auto"/>
        <w:tabs>
          <w:tab w:val="left" w:pos="297"/>
        </w:tabs>
        <w:spacing w:before="0" w:after="0" w:line="276" w:lineRule="auto"/>
        <w:ind w:right="-1"/>
        <w:jc w:val="left"/>
      </w:pPr>
    </w:p>
    <w:tbl>
      <w:tblPr>
        <w:tblStyle w:val="a8"/>
        <w:tblW w:w="10011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17"/>
        <w:gridCol w:w="1842"/>
        <w:gridCol w:w="2552"/>
      </w:tblGrid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 xml:space="preserve">Председатель </w:t>
            </w:r>
            <w:r w:rsidR="00532B34">
              <w:t>публичных</w:t>
            </w:r>
            <w:r>
              <w:t xml:space="preserve"> слушаний </w:t>
            </w:r>
          </w:p>
          <w:p w:rsidR="004C6448" w:rsidRP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Шилов Д.А.</w:t>
            </w: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 xml:space="preserve">Секретарь </w:t>
            </w:r>
            <w:r w:rsidR="00532B34">
              <w:t>публичных</w:t>
            </w:r>
            <w:r>
              <w:t xml:space="preserve"> слушаний</w:t>
            </w:r>
          </w:p>
          <w:p w:rsidR="004C6448" w:rsidRP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Pr="00526AE0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Анисимова А.И.</w:t>
            </w: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Члены комиссии:</w:t>
            </w:r>
          </w:p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</w:p>
        </w:tc>
        <w:tc>
          <w:tcPr>
            <w:tcW w:w="2552" w:type="dxa"/>
          </w:tcPr>
          <w:p w:rsidR="004C6448" w:rsidRPr="00526AE0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 w:rsidRPr="00526AE0">
              <w:t xml:space="preserve">Начальник Управление </w:t>
            </w:r>
            <w:r>
              <w:t>п</w:t>
            </w:r>
            <w:r w:rsidRPr="00526AE0">
              <w:t xml:space="preserve">о земельным и имущественным отношениям </w:t>
            </w:r>
            <w:r>
              <w:t>А</w:t>
            </w:r>
            <w:r w:rsidRPr="00526AE0">
              <w:t>дминистраци</w:t>
            </w:r>
            <w:r>
              <w:t>и</w:t>
            </w:r>
            <w:r w:rsidRPr="00526AE0">
              <w:t xml:space="preserve"> Смоленского района Алтайского края</w:t>
            </w:r>
          </w:p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 w:rsidRPr="00526AE0">
              <w:t>Филатова Н</w:t>
            </w:r>
            <w:r>
              <w:t>.</w:t>
            </w:r>
            <w:r w:rsidRPr="00526AE0">
              <w:t xml:space="preserve"> В</w:t>
            </w:r>
            <w:r>
              <w:t>.</w:t>
            </w:r>
          </w:p>
        </w:tc>
      </w:tr>
      <w:tr w:rsidR="004C6448" w:rsidTr="00BC339D">
        <w:tc>
          <w:tcPr>
            <w:tcW w:w="5617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Начальник отдела по газификации Администрации Смоленского района</w:t>
            </w:r>
          </w:p>
          <w:p w:rsidR="004C6448" w:rsidRP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Борисов Е. Г.</w:t>
            </w:r>
          </w:p>
        </w:tc>
      </w:tr>
      <w:tr w:rsidR="004C6448" w:rsidTr="00BC339D">
        <w:tc>
          <w:tcPr>
            <w:tcW w:w="5617" w:type="dxa"/>
          </w:tcPr>
          <w:p w:rsidR="004C6448" w:rsidRDefault="00BC339D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А</w:t>
            </w:r>
            <w:r w:rsidR="004C6448">
              <w:t>рхитектор Администрации Смоленского района</w:t>
            </w:r>
          </w:p>
          <w:p w:rsidR="00BC339D" w:rsidRDefault="00BC339D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</w:p>
        </w:tc>
        <w:tc>
          <w:tcPr>
            <w:tcW w:w="1842" w:type="dxa"/>
          </w:tcPr>
          <w:p w:rsidR="004C6448" w:rsidRDefault="004C6448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4C6448" w:rsidRDefault="004C6448" w:rsidP="00754869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>Найбауэр А</w:t>
            </w:r>
            <w:r w:rsidR="00754869">
              <w:t>.</w:t>
            </w:r>
            <w:r>
              <w:t>В</w:t>
            </w:r>
            <w:r w:rsidR="00754869">
              <w:t>.</w:t>
            </w:r>
          </w:p>
        </w:tc>
      </w:tr>
      <w:tr w:rsidR="00BC339D" w:rsidTr="00BC339D">
        <w:tc>
          <w:tcPr>
            <w:tcW w:w="5617" w:type="dxa"/>
          </w:tcPr>
          <w:p w:rsidR="00BC339D" w:rsidRDefault="00BC339D" w:rsidP="005241B6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r>
              <w:t xml:space="preserve">Глава </w:t>
            </w:r>
            <w:proofErr w:type="spellStart"/>
            <w:r w:rsidR="00D67A83">
              <w:rPr>
                <w:sz w:val="28"/>
              </w:rPr>
              <w:t>Новотырышкинского</w:t>
            </w:r>
            <w:proofErr w:type="spellEnd"/>
            <w:r>
              <w:t xml:space="preserve"> сельсовета Смоленского района Алтайского края</w:t>
            </w:r>
          </w:p>
        </w:tc>
        <w:tc>
          <w:tcPr>
            <w:tcW w:w="1842" w:type="dxa"/>
          </w:tcPr>
          <w:p w:rsidR="00BC339D" w:rsidRDefault="00BC339D" w:rsidP="00C5626D">
            <w:pPr>
              <w:pStyle w:val="1"/>
              <w:shd w:val="clear" w:color="auto" w:fill="auto"/>
              <w:spacing w:before="0" w:after="0" w:line="276" w:lineRule="auto"/>
              <w:ind w:right="-1"/>
              <w:jc w:val="right"/>
            </w:pPr>
            <w:r>
              <w:t>____________</w:t>
            </w:r>
          </w:p>
        </w:tc>
        <w:tc>
          <w:tcPr>
            <w:tcW w:w="2552" w:type="dxa"/>
          </w:tcPr>
          <w:p w:rsidR="00BC339D" w:rsidRDefault="00D67A83" w:rsidP="00D67A83">
            <w:pPr>
              <w:pStyle w:val="1"/>
              <w:shd w:val="clear" w:color="auto" w:fill="auto"/>
              <w:spacing w:before="0" w:after="0" w:line="276" w:lineRule="auto"/>
              <w:ind w:right="-1"/>
              <w:jc w:val="left"/>
            </w:pPr>
            <w:proofErr w:type="spellStart"/>
            <w:r>
              <w:t>Сараханова</w:t>
            </w:r>
            <w:proofErr w:type="spellEnd"/>
            <w:r w:rsidR="00BC339D">
              <w:t xml:space="preserve"> </w:t>
            </w:r>
            <w:r>
              <w:t>Л</w:t>
            </w:r>
            <w:r w:rsidR="00BC339D">
              <w:t>.</w:t>
            </w:r>
            <w:r>
              <w:t>Г</w:t>
            </w:r>
            <w:r w:rsidR="00BC339D">
              <w:t>.</w:t>
            </w:r>
          </w:p>
        </w:tc>
      </w:tr>
    </w:tbl>
    <w:p w:rsidR="002E31EE" w:rsidRPr="002E31EE" w:rsidRDefault="002E31EE" w:rsidP="00C5626D">
      <w:pPr>
        <w:pStyle w:val="1"/>
        <w:shd w:val="clear" w:color="auto" w:fill="auto"/>
        <w:spacing w:before="0" w:after="0" w:line="276" w:lineRule="auto"/>
        <w:ind w:right="-1"/>
        <w:jc w:val="left"/>
      </w:pPr>
    </w:p>
    <w:p w:rsidR="00161D04" w:rsidRDefault="00161D04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161D04" w:rsidSect="004C6448">
      <w:pgSz w:w="11905" w:h="16837"/>
      <w:pgMar w:top="993" w:right="565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D9" w:rsidRDefault="004C62D9" w:rsidP="00666DC4">
      <w:r>
        <w:separator/>
      </w:r>
    </w:p>
  </w:endnote>
  <w:endnote w:type="continuationSeparator" w:id="1">
    <w:p w:rsidR="004C62D9" w:rsidRDefault="004C62D9" w:rsidP="0066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D9" w:rsidRDefault="004C62D9"/>
  </w:footnote>
  <w:footnote w:type="continuationSeparator" w:id="1">
    <w:p w:rsidR="004C62D9" w:rsidRDefault="004C62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3AD1"/>
    <w:multiLevelType w:val="multilevel"/>
    <w:tmpl w:val="AA90E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66DC4"/>
    <w:rsid w:val="000535E3"/>
    <w:rsid w:val="00060361"/>
    <w:rsid w:val="000834FF"/>
    <w:rsid w:val="00161D04"/>
    <w:rsid w:val="00193E4B"/>
    <w:rsid w:val="00197019"/>
    <w:rsid w:val="001A0349"/>
    <w:rsid w:val="001D4A86"/>
    <w:rsid w:val="00295061"/>
    <w:rsid w:val="002E1674"/>
    <w:rsid w:val="002E31EE"/>
    <w:rsid w:val="00301C1D"/>
    <w:rsid w:val="00304770"/>
    <w:rsid w:val="00310B77"/>
    <w:rsid w:val="003357C8"/>
    <w:rsid w:val="0037288B"/>
    <w:rsid w:val="00372C8E"/>
    <w:rsid w:val="003C216E"/>
    <w:rsid w:val="003D5D9A"/>
    <w:rsid w:val="003F1AC3"/>
    <w:rsid w:val="003F2622"/>
    <w:rsid w:val="003F5913"/>
    <w:rsid w:val="0049660A"/>
    <w:rsid w:val="004C62D9"/>
    <w:rsid w:val="004C6448"/>
    <w:rsid w:val="00510B9F"/>
    <w:rsid w:val="005211E5"/>
    <w:rsid w:val="005241B6"/>
    <w:rsid w:val="00526AE0"/>
    <w:rsid w:val="00532B34"/>
    <w:rsid w:val="00533306"/>
    <w:rsid w:val="00535429"/>
    <w:rsid w:val="00596A86"/>
    <w:rsid w:val="005A6144"/>
    <w:rsid w:val="00666DC4"/>
    <w:rsid w:val="00673059"/>
    <w:rsid w:val="006848DA"/>
    <w:rsid w:val="006B744F"/>
    <w:rsid w:val="006C4B42"/>
    <w:rsid w:val="00701B26"/>
    <w:rsid w:val="00710CEF"/>
    <w:rsid w:val="007218FA"/>
    <w:rsid w:val="00734C5E"/>
    <w:rsid w:val="0073649E"/>
    <w:rsid w:val="00751BF3"/>
    <w:rsid w:val="00754869"/>
    <w:rsid w:val="007B3932"/>
    <w:rsid w:val="008714A7"/>
    <w:rsid w:val="009273C8"/>
    <w:rsid w:val="009406B4"/>
    <w:rsid w:val="009834AF"/>
    <w:rsid w:val="00A1013D"/>
    <w:rsid w:val="00A261B0"/>
    <w:rsid w:val="00A60B0D"/>
    <w:rsid w:val="00B12C16"/>
    <w:rsid w:val="00B854B2"/>
    <w:rsid w:val="00B95A11"/>
    <w:rsid w:val="00BC339D"/>
    <w:rsid w:val="00BF05FD"/>
    <w:rsid w:val="00C5626D"/>
    <w:rsid w:val="00C72F7F"/>
    <w:rsid w:val="00C8012F"/>
    <w:rsid w:val="00C82551"/>
    <w:rsid w:val="00CC24D8"/>
    <w:rsid w:val="00CD0F48"/>
    <w:rsid w:val="00CE37DE"/>
    <w:rsid w:val="00D25964"/>
    <w:rsid w:val="00D67A83"/>
    <w:rsid w:val="00D831CD"/>
    <w:rsid w:val="00DE70D7"/>
    <w:rsid w:val="00E33CEB"/>
    <w:rsid w:val="00EC4323"/>
    <w:rsid w:val="00F30DDD"/>
    <w:rsid w:val="00F33633"/>
    <w:rsid w:val="00F33709"/>
    <w:rsid w:val="00F86252"/>
    <w:rsid w:val="00FA5875"/>
    <w:rsid w:val="00FB2E15"/>
    <w:rsid w:val="00FC5E78"/>
    <w:rsid w:val="00FE3990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6D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6DC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1">
    <w:name w:val="Основной текст (2)_"/>
    <w:basedOn w:val="a0"/>
    <w:link w:val="22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666D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6"/>
      <w:szCs w:val="46"/>
      <w:lang w:val="en-US"/>
    </w:rPr>
  </w:style>
  <w:style w:type="character" w:customStyle="1" w:styleId="4105pt0pt">
    <w:name w:val="Основной текст (4) + 10;5 pt;Не курсив;Интервал 0 pt"/>
    <w:basedOn w:val="4"/>
    <w:rsid w:val="00666DC4"/>
    <w:rPr>
      <w:i/>
      <w:iCs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rsid w:val="00666DC4"/>
    <w:pPr>
      <w:shd w:val="clear" w:color="auto" w:fill="FFFFFF"/>
      <w:spacing w:before="300" w:after="180" w:line="37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666DC4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Заголовок №3"/>
    <w:basedOn w:val="a"/>
    <w:link w:val="3"/>
    <w:rsid w:val="00666DC4"/>
    <w:pPr>
      <w:shd w:val="clear" w:color="auto" w:fill="FFFFFF"/>
      <w:spacing w:before="240" w:line="320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666D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66DC4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2">
    <w:name w:val="Основной текст (2)"/>
    <w:basedOn w:val="a"/>
    <w:link w:val="21"/>
    <w:rsid w:val="00666DC4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666D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666D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46"/>
      <w:szCs w:val="46"/>
      <w:lang w:val="en-US"/>
    </w:rPr>
  </w:style>
  <w:style w:type="character" w:styleId="a7">
    <w:name w:val="Strong"/>
    <w:basedOn w:val="a0"/>
    <w:uiPriority w:val="22"/>
    <w:qFormat/>
    <w:rsid w:val="003C216E"/>
    <w:rPr>
      <w:b/>
      <w:bCs/>
    </w:rPr>
  </w:style>
  <w:style w:type="table" w:styleId="a8">
    <w:name w:val="Table Grid"/>
    <w:basedOn w:val="a1"/>
    <w:uiPriority w:val="59"/>
    <w:rsid w:val="002E3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834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4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nmfccgimgcjzff.xn--p1ai/tinybrowser/files/gradostr/project/2018/proekt-planirovki-i-mezhevaniya-smolenski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8sbnmfccgimgcjzff.xn--p1ai/tinybrowser/files/gradostr/project/2018/34-2-043-po_01-00-pp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UFK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 UFK</dc:creator>
  <cp:lastModifiedBy>User UFK</cp:lastModifiedBy>
  <cp:revision>20</cp:revision>
  <cp:lastPrinted>2019-01-14T04:34:00Z</cp:lastPrinted>
  <dcterms:created xsi:type="dcterms:W3CDTF">2019-01-09T08:39:00Z</dcterms:created>
  <dcterms:modified xsi:type="dcterms:W3CDTF">2019-01-14T07:56:00Z</dcterms:modified>
</cp:coreProperties>
</file>