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E1" w:rsidRDefault="00DC5CE1" w:rsidP="00DC5CE1">
      <w:proofErr w:type="gramStart"/>
      <w:r>
        <w:t>Локальные</w:t>
      </w:r>
      <w:proofErr w:type="gramEnd"/>
      <w:r>
        <w:t xml:space="preserve"> внесение изменений в Смоленский ПЗЗ</w:t>
      </w:r>
    </w:p>
    <w:p w:rsidR="00DC5CE1" w:rsidRDefault="00DC5CE1"/>
    <w:p w:rsidR="00DC5CE1" w:rsidRDefault="00DC5CE1">
      <w:r>
        <w:t>С. Смоленское</w:t>
      </w:r>
    </w:p>
    <w:p w:rsidR="005000DC" w:rsidRDefault="00DC5CE1">
      <w:r>
        <w:rPr>
          <w:noProof/>
          <w:lang w:eastAsia="ru-RU"/>
        </w:rPr>
        <w:drawing>
          <wp:inline distT="0" distB="0" distL="0" distR="0">
            <wp:extent cx="5940425" cy="40724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CE1" w:rsidRDefault="00DC5CE1"/>
    <w:sectPr w:rsidR="00DC5CE1" w:rsidSect="006D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CE1"/>
    <w:rsid w:val="003664D9"/>
    <w:rsid w:val="00560C77"/>
    <w:rsid w:val="005D5D55"/>
    <w:rsid w:val="006D0594"/>
    <w:rsid w:val="007B7B35"/>
    <w:rsid w:val="00887F35"/>
    <w:rsid w:val="009E2A42"/>
    <w:rsid w:val="00AB7908"/>
    <w:rsid w:val="00B45273"/>
    <w:rsid w:val="00CF504B"/>
    <w:rsid w:val="00DC5CE1"/>
    <w:rsid w:val="00DD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UFK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2021-01-27T10:01:00Z</dcterms:created>
  <dcterms:modified xsi:type="dcterms:W3CDTF">2021-01-27T10:02:00Z</dcterms:modified>
</cp:coreProperties>
</file>